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F455" w14:textId="6801911D" w:rsidR="00661768" w:rsidRPr="000210AD" w:rsidRDefault="0026112D" w:rsidP="00661768">
      <w:pPr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Part 1 (Summary Page)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6727"/>
      </w:tblGrid>
      <w:tr w:rsidR="00201029" w14:paraId="2B17A19B" w14:textId="77777777" w:rsidTr="00661768">
        <w:tc>
          <w:tcPr>
            <w:tcW w:w="3775" w:type="dxa"/>
          </w:tcPr>
          <w:p w14:paraId="16162919" w14:textId="5DA601C1" w:rsidR="00201029" w:rsidRPr="007266F8" w:rsidRDefault="00201029" w:rsidP="00201029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Calibri" w:hAnsi="Calibri" w:cs="Calibri"/>
                <w:b/>
                <w:bCs/>
              </w:rPr>
            </w:pPr>
            <w:r w:rsidRPr="007266F8">
              <w:rPr>
                <w:rFonts w:ascii="Calibri" w:hAnsi="Calibri" w:cs="Calibri"/>
                <w:b/>
                <w:bCs/>
              </w:rPr>
              <w:t>Applicant Information</w:t>
            </w:r>
          </w:p>
        </w:tc>
        <w:tc>
          <w:tcPr>
            <w:tcW w:w="6727" w:type="dxa"/>
          </w:tcPr>
          <w:p w14:paraId="6B335382" w14:textId="77777777" w:rsidR="00201029" w:rsidRPr="007266F8" w:rsidRDefault="00201029" w:rsidP="00201029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</w:tr>
      <w:tr w:rsidR="00201029" w14:paraId="36450AE9" w14:textId="77777777" w:rsidTr="00661768">
        <w:tc>
          <w:tcPr>
            <w:tcW w:w="3775" w:type="dxa"/>
          </w:tcPr>
          <w:p w14:paraId="2B79DFD6" w14:textId="26950A4D" w:rsidR="00201029" w:rsidRPr="007266F8" w:rsidRDefault="00201029" w:rsidP="0020102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7266F8">
              <w:rPr>
                <w:rFonts w:ascii="Calibri" w:hAnsi="Calibri" w:cs="Calibri"/>
              </w:rPr>
              <w:t>Date of Submission</w:t>
            </w:r>
          </w:p>
          <w:p w14:paraId="5F7B69D7" w14:textId="77777777" w:rsidR="00201029" w:rsidRPr="007266F8" w:rsidRDefault="00201029" w:rsidP="0020102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7266F8">
              <w:rPr>
                <w:rFonts w:ascii="Calibri" w:hAnsi="Calibri" w:cs="Calibri"/>
              </w:rPr>
              <w:t>EE Unit or School Name</w:t>
            </w:r>
          </w:p>
          <w:p w14:paraId="19623BE1" w14:textId="77777777" w:rsidR="00201029" w:rsidRPr="007266F8" w:rsidRDefault="00201029" w:rsidP="0020102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7266F8">
              <w:rPr>
                <w:rFonts w:ascii="Calibri" w:hAnsi="Calibri" w:cs="Calibri"/>
              </w:rPr>
              <w:t>University Name</w:t>
            </w:r>
          </w:p>
          <w:p w14:paraId="5B495C70" w14:textId="1DA68498" w:rsidR="00201029" w:rsidRPr="007266F8" w:rsidRDefault="00201029" w:rsidP="0020102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7266F8">
              <w:rPr>
                <w:rFonts w:ascii="Calibri" w:hAnsi="Calibri" w:cs="Calibri"/>
              </w:rPr>
              <w:t>Name of Submitter</w:t>
            </w:r>
          </w:p>
          <w:p w14:paraId="3F32B93B" w14:textId="60C1C118" w:rsidR="00201029" w:rsidRPr="007266F8" w:rsidRDefault="00201029" w:rsidP="0020102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7266F8">
              <w:rPr>
                <w:rFonts w:ascii="Calibri" w:hAnsi="Calibri" w:cs="Calibri"/>
              </w:rPr>
              <w:t>Position Title of Submitter</w:t>
            </w:r>
          </w:p>
          <w:p w14:paraId="2E67DCCF" w14:textId="72DFEF8F" w:rsidR="00201029" w:rsidRPr="007266F8" w:rsidRDefault="00201029" w:rsidP="0020102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7266F8">
              <w:rPr>
                <w:rFonts w:ascii="Calibri" w:hAnsi="Calibri" w:cs="Calibri"/>
              </w:rPr>
              <w:t>Address of Unit</w:t>
            </w:r>
          </w:p>
          <w:p w14:paraId="718288CA" w14:textId="6CD3659F" w:rsidR="00201029" w:rsidRPr="007266F8" w:rsidRDefault="00201029" w:rsidP="0020102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7266F8">
              <w:rPr>
                <w:rFonts w:ascii="Calibri" w:hAnsi="Calibri" w:cs="Calibri"/>
              </w:rPr>
              <w:t>City, Province/State, Country</w:t>
            </w:r>
          </w:p>
          <w:p w14:paraId="724F6598" w14:textId="4DE09D76" w:rsidR="00201029" w:rsidRPr="007266F8" w:rsidRDefault="00201029" w:rsidP="0020102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7266F8">
              <w:rPr>
                <w:rFonts w:ascii="Calibri" w:hAnsi="Calibri" w:cs="Calibri"/>
              </w:rPr>
              <w:t>Email Address of Submitter</w:t>
            </w:r>
          </w:p>
          <w:p w14:paraId="1D6014E3" w14:textId="676B13A8" w:rsidR="00201029" w:rsidRPr="007266F8" w:rsidRDefault="00201029" w:rsidP="0020102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7266F8">
              <w:rPr>
                <w:rFonts w:ascii="Calibri" w:hAnsi="Calibri" w:cs="Calibri"/>
              </w:rPr>
              <w:t xml:space="preserve">Phone </w:t>
            </w:r>
            <w:r w:rsidR="005207C3" w:rsidRPr="007266F8">
              <w:rPr>
                <w:rFonts w:ascii="Calibri" w:hAnsi="Calibri" w:cs="Calibri"/>
              </w:rPr>
              <w:t xml:space="preserve">No. (Country, Area, </w:t>
            </w:r>
            <w:r w:rsidR="00D61291">
              <w:rPr>
                <w:rFonts w:ascii="Calibri" w:hAnsi="Calibri" w:cs="Calibri"/>
              </w:rPr>
              <w:t>No.</w:t>
            </w:r>
            <w:r w:rsidR="005207C3" w:rsidRPr="007266F8">
              <w:rPr>
                <w:rFonts w:ascii="Calibri" w:hAnsi="Calibri" w:cs="Calibri"/>
              </w:rPr>
              <w:t xml:space="preserve">) </w:t>
            </w:r>
          </w:p>
          <w:p w14:paraId="391B7A4D" w14:textId="3EF822F5" w:rsidR="00201029" w:rsidRPr="007266F8" w:rsidRDefault="005207C3" w:rsidP="0020102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7266F8">
              <w:rPr>
                <w:rFonts w:ascii="Calibri" w:hAnsi="Calibri" w:cs="Calibri"/>
              </w:rPr>
              <w:t>EE Unit Website</w:t>
            </w:r>
          </w:p>
        </w:tc>
        <w:tc>
          <w:tcPr>
            <w:tcW w:w="6727" w:type="dxa"/>
          </w:tcPr>
          <w:sdt>
            <w:sdtPr>
              <w:rPr>
                <w:rFonts w:ascii="Calibri" w:hAnsi="Calibri" w:cs="Calibri"/>
              </w:rPr>
              <w:id w:val="-1412005442"/>
              <w:placeholder>
                <w:docPart w:val="570ED6D7D6554AA6AC4FA04E557A359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1FCF7CA7" w14:textId="7F883924" w:rsidR="00201029" w:rsidRPr="007266F8" w:rsidRDefault="00201029" w:rsidP="00201029">
                <w:pPr>
                  <w:pStyle w:val="ListParagraph"/>
                  <w:ind w:left="0"/>
                  <w:rPr>
                    <w:rFonts w:ascii="Calibri" w:hAnsi="Calibri" w:cs="Calibri"/>
                  </w:rPr>
                </w:pPr>
                <w:r w:rsidRPr="007266F8">
                  <w:rPr>
                    <w:rStyle w:val="PlaceholderText"/>
                    <w:rFonts w:ascii="Calibri" w:hAnsi="Calibri" w:cs="Calibri"/>
                  </w:rPr>
                  <w:t>Click or tap to enter a date.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-213668875"/>
              <w:placeholder>
                <w:docPart w:val="BDBA19557927409393ADDEFDDCC37F4F"/>
              </w:placeholder>
              <w:showingPlcHdr/>
              <w:text/>
            </w:sdtPr>
            <w:sdtContent>
              <w:p w14:paraId="69CB808F" w14:textId="24BC6E3E" w:rsidR="00201029" w:rsidRPr="007266F8" w:rsidRDefault="00201029" w:rsidP="00201029">
                <w:pPr>
                  <w:pStyle w:val="ListParagraph"/>
                  <w:ind w:left="0"/>
                  <w:rPr>
                    <w:rFonts w:ascii="Calibri" w:hAnsi="Calibri" w:cs="Calibri"/>
                  </w:rPr>
                </w:pPr>
                <w:r w:rsidRPr="007266F8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1485742425"/>
              <w:placeholder>
                <w:docPart w:val="9BA6CF2B0941474797FBF24FCCD62C91"/>
              </w:placeholder>
              <w:showingPlcHdr/>
              <w:text/>
            </w:sdtPr>
            <w:sdtContent>
              <w:p w14:paraId="5BE91C9F" w14:textId="20A341C5" w:rsidR="00201029" w:rsidRPr="007266F8" w:rsidRDefault="00201029" w:rsidP="00201029">
                <w:pPr>
                  <w:pStyle w:val="ListParagraph"/>
                  <w:ind w:left="0"/>
                  <w:rPr>
                    <w:rFonts w:ascii="Calibri" w:hAnsi="Calibri" w:cs="Calibri"/>
                  </w:rPr>
                </w:pPr>
                <w:r w:rsidRPr="007266F8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634760888"/>
              <w:placeholder>
                <w:docPart w:val="D74D7DCAF380447DBA3D728E19B6CFCD"/>
              </w:placeholder>
              <w:showingPlcHdr/>
              <w:text/>
            </w:sdtPr>
            <w:sdtContent>
              <w:p w14:paraId="13951B11" w14:textId="14AE0C79" w:rsidR="00201029" w:rsidRPr="007266F8" w:rsidRDefault="00201029" w:rsidP="00201029">
                <w:pPr>
                  <w:pStyle w:val="ListParagraph"/>
                  <w:ind w:left="0"/>
                  <w:rPr>
                    <w:rFonts w:ascii="Calibri" w:hAnsi="Calibri" w:cs="Calibri"/>
                  </w:rPr>
                </w:pPr>
                <w:r w:rsidRPr="007266F8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-1231233924"/>
              <w:placeholder>
                <w:docPart w:val="EC346D64EFDB46BA97286DCBDF70918C"/>
              </w:placeholder>
              <w:showingPlcHdr/>
              <w:text/>
            </w:sdtPr>
            <w:sdtContent>
              <w:p w14:paraId="4BC33D15" w14:textId="6EF78198" w:rsidR="00201029" w:rsidRPr="007266F8" w:rsidRDefault="00201029" w:rsidP="00201029">
                <w:pPr>
                  <w:pStyle w:val="ListParagraph"/>
                  <w:ind w:left="0"/>
                  <w:rPr>
                    <w:rFonts w:ascii="Calibri" w:hAnsi="Calibri" w:cs="Calibri"/>
                  </w:rPr>
                </w:pPr>
                <w:r w:rsidRPr="007266F8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2005552989"/>
              <w:placeholder>
                <w:docPart w:val="145564F6CB34482C99E5BC8A06B2CAF6"/>
              </w:placeholder>
              <w:showingPlcHdr/>
              <w:text/>
            </w:sdtPr>
            <w:sdtContent>
              <w:p w14:paraId="747545BE" w14:textId="0542C092" w:rsidR="00201029" w:rsidRPr="007266F8" w:rsidRDefault="00201029" w:rsidP="00201029">
                <w:pPr>
                  <w:pStyle w:val="ListParagraph"/>
                  <w:ind w:left="0"/>
                  <w:rPr>
                    <w:rFonts w:ascii="Calibri" w:hAnsi="Calibri" w:cs="Calibri"/>
                  </w:rPr>
                </w:pPr>
                <w:r w:rsidRPr="007266F8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-1112672394"/>
              <w:placeholder>
                <w:docPart w:val="4C05156B482A4448826665157E287E61"/>
              </w:placeholder>
              <w:showingPlcHdr/>
              <w:text/>
            </w:sdtPr>
            <w:sdtContent>
              <w:p w14:paraId="20B05E5A" w14:textId="6C396955" w:rsidR="00201029" w:rsidRPr="007266F8" w:rsidRDefault="005207C3" w:rsidP="00201029">
                <w:pPr>
                  <w:pStyle w:val="ListParagraph"/>
                  <w:ind w:left="0"/>
                  <w:rPr>
                    <w:rFonts w:ascii="Calibri" w:hAnsi="Calibri" w:cs="Calibri"/>
                  </w:rPr>
                </w:pPr>
                <w:r w:rsidRPr="007266F8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-1389019312"/>
              <w:placeholder>
                <w:docPart w:val="594F20AC94D444D68D55E98F0B4645AE"/>
              </w:placeholder>
              <w:showingPlcHdr/>
              <w:text/>
            </w:sdtPr>
            <w:sdtContent>
              <w:p w14:paraId="5D2E52C3" w14:textId="1D47DC63" w:rsidR="00201029" w:rsidRPr="007266F8" w:rsidRDefault="005207C3" w:rsidP="00201029">
                <w:pPr>
                  <w:pStyle w:val="ListParagraph"/>
                  <w:ind w:left="0"/>
                  <w:rPr>
                    <w:rFonts w:ascii="Calibri" w:hAnsi="Calibri" w:cs="Calibri"/>
                  </w:rPr>
                </w:pPr>
                <w:r w:rsidRPr="007266F8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-1098554654"/>
              <w:placeholder>
                <w:docPart w:val="143D926CCFCC49DF95C09ABA8507E034"/>
              </w:placeholder>
              <w:showingPlcHdr/>
              <w:text/>
            </w:sdtPr>
            <w:sdtContent>
              <w:p w14:paraId="567B5DA6" w14:textId="6A8E7B41" w:rsidR="00201029" w:rsidRPr="007266F8" w:rsidRDefault="005207C3" w:rsidP="00201029">
                <w:pPr>
                  <w:pStyle w:val="ListParagraph"/>
                  <w:ind w:left="0"/>
                  <w:rPr>
                    <w:rFonts w:ascii="Calibri" w:hAnsi="Calibri" w:cs="Calibri"/>
                  </w:rPr>
                </w:pPr>
                <w:r w:rsidRPr="007266F8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-867833233"/>
              <w:placeholder>
                <w:docPart w:val="E6A4E6AB27FD4FFD8A9F5250E46365A0"/>
              </w:placeholder>
              <w:showingPlcHdr/>
              <w:text/>
            </w:sdtPr>
            <w:sdtContent>
              <w:p w14:paraId="6E2FAE77" w14:textId="077AF75D" w:rsidR="005207C3" w:rsidRPr="007266F8" w:rsidRDefault="005207C3" w:rsidP="00201029">
                <w:pPr>
                  <w:pStyle w:val="ListParagraph"/>
                  <w:ind w:left="0"/>
                  <w:rPr>
                    <w:rFonts w:ascii="Calibri" w:hAnsi="Calibri" w:cs="Calibri"/>
                  </w:rPr>
                </w:pPr>
                <w:r w:rsidRPr="007266F8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</w:tc>
      </w:tr>
      <w:tr w:rsidR="00201029" w14:paraId="01E22B29" w14:textId="77777777" w:rsidTr="00661768">
        <w:tc>
          <w:tcPr>
            <w:tcW w:w="3775" w:type="dxa"/>
          </w:tcPr>
          <w:p w14:paraId="7FA19A3A" w14:textId="77777777" w:rsidR="005207C3" w:rsidRPr="007266F8" w:rsidRDefault="00201029" w:rsidP="00201029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Calibri" w:hAnsi="Calibri" w:cs="Calibri"/>
                <w:b/>
                <w:bCs/>
              </w:rPr>
            </w:pPr>
            <w:r w:rsidRPr="007266F8">
              <w:rPr>
                <w:rFonts w:ascii="Calibri" w:hAnsi="Calibri" w:cs="Calibri"/>
                <w:b/>
                <w:bCs/>
              </w:rPr>
              <w:t>Types of EE Programs</w:t>
            </w:r>
            <w:r w:rsidR="005207C3" w:rsidRPr="007266F8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1299BBF3" w14:textId="538064A3" w:rsidR="00201029" w:rsidRPr="007266F8" w:rsidRDefault="005207C3" w:rsidP="005207C3">
            <w:pPr>
              <w:pStyle w:val="ListParagraph"/>
              <w:ind w:left="342"/>
              <w:rPr>
                <w:rFonts w:ascii="Calibri" w:hAnsi="Calibri" w:cs="Calibri"/>
                <w:b/>
                <w:bCs/>
              </w:rPr>
            </w:pPr>
            <w:r w:rsidRPr="007266F8">
              <w:rPr>
                <w:rFonts w:ascii="Calibri" w:hAnsi="Calibri" w:cs="Calibri"/>
                <w:b/>
                <w:bCs/>
              </w:rPr>
              <w:t>(check all that apply)</w:t>
            </w:r>
          </w:p>
          <w:p w14:paraId="49540446" w14:textId="20F31E00" w:rsidR="005207C3" w:rsidRPr="007266F8" w:rsidRDefault="005207C3" w:rsidP="005207C3">
            <w:pPr>
              <w:pStyle w:val="ListParagraph"/>
              <w:ind w:left="1062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727" w:type="dxa"/>
          </w:tcPr>
          <w:p w14:paraId="2A30C3ED" w14:textId="7CBC15AE" w:rsidR="00201029" w:rsidRPr="007266F8" w:rsidRDefault="00000000" w:rsidP="00201029">
            <w:pPr>
              <w:pStyle w:val="ListParagraph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8540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7C3" w:rsidRPr="00726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07C3" w:rsidRPr="007266F8">
              <w:rPr>
                <w:rFonts w:ascii="Calibri" w:hAnsi="Calibri" w:cs="Calibri"/>
              </w:rPr>
              <w:t xml:space="preserve"> Open Enrollment </w:t>
            </w:r>
          </w:p>
          <w:p w14:paraId="3D2107AB" w14:textId="6AA5CFE5" w:rsidR="005207C3" w:rsidRPr="007266F8" w:rsidRDefault="00000000" w:rsidP="00201029">
            <w:pPr>
              <w:pStyle w:val="ListParagraph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0272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7C3" w:rsidRPr="00726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07C3" w:rsidRPr="007266F8">
              <w:rPr>
                <w:rFonts w:ascii="Calibri" w:hAnsi="Calibri" w:cs="Calibri"/>
              </w:rPr>
              <w:t xml:space="preserve"> Custom</w:t>
            </w:r>
          </w:p>
          <w:p w14:paraId="47101699" w14:textId="3B6A6E32" w:rsidR="005207C3" w:rsidRPr="007266F8" w:rsidRDefault="00000000" w:rsidP="00201029">
            <w:pPr>
              <w:pStyle w:val="ListParagraph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1007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7C3" w:rsidRPr="00726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07C3" w:rsidRPr="007266F8">
              <w:rPr>
                <w:rFonts w:ascii="Calibri" w:hAnsi="Calibri" w:cs="Calibri"/>
              </w:rPr>
              <w:t xml:space="preserve"> Online Asynchronous</w:t>
            </w:r>
          </w:p>
          <w:p w14:paraId="5DC841E8" w14:textId="17FEFC5D" w:rsidR="005207C3" w:rsidRPr="007266F8" w:rsidRDefault="00000000" w:rsidP="00201029">
            <w:pPr>
              <w:pStyle w:val="ListParagraph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8643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7C3" w:rsidRPr="00726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07C3" w:rsidRPr="007266F8">
              <w:rPr>
                <w:rFonts w:ascii="Calibri" w:hAnsi="Calibri" w:cs="Calibri"/>
              </w:rPr>
              <w:t xml:space="preserve"> Online Synchronous</w:t>
            </w:r>
          </w:p>
          <w:p w14:paraId="518EBCF3" w14:textId="233C5E0F" w:rsidR="005207C3" w:rsidRPr="007266F8" w:rsidRDefault="00000000" w:rsidP="00201029">
            <w:pPr>
              <w:pStyle w:val="ListParagraph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1814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7C3" w:rsidRPr="00726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07C3" w:rsidRPr="007266F8">
              <w:rPr>
                <w:rFonts w:ascii="Calibri" w:hAnsi="Calibri" w:cs="Calibri"/>
              </w:rPr>
              <w:t xml:space="preserve"> Hybrid</w:t>
            </w:r>
          </w:p>
          <w:p w14:paraId="07D43110" w14:textId="3D0231CE" w:rsidR="005207C3" w:rsidRPr="007266F8" w:rsidRDefault="00000000" w:rsidP="00201029">
            <w:pPr>
              <w:pStyle w:val="ListParagraph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0044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7C3" w:rsidRPr="00726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07C3" w:rsidRPr="007266F8">
              <w:rPr>
                <w:rFonts w:ascii="Calibri" w:hAnsi="Calibri" w:cs="Calibri"/>
              </w:rPr>
              <w:t xml:space="preserve"> Partnership with OPM(s)</w:t>
            </w:r>
          </w:p>
          <w:p w14:paraId="3734DBD4" w14:textId="7FF3C429" w:rsidR="005207C3" w:rsidRPr="007266F8" w:rsidRDefault="00000000" w:rsidP="00201029">
            <w:pPr>
              <w:pStyle w:val="ListParagraph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2580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7C3" w:rsidRPr="00726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07C3" w:rsidRPr="007266F8">
              <w:rPr>
                <w:rFonts w:ascii="Calibri" w:hAnsi="Calibri" w:cs="Calibri"/>
              </w:rPr>
              <w:t xml:space="preserve"> Other </w:t>
            </w:r>
            <w:sdt>
              <w:sdtPr>
                <w:rPr>
                  <w:rFonts w:ascii="Calibri" w:hAnsi="Calibri" w:cs="Calibri"/>
                </w:rPr>
                <w:id w:val="2019346458"/>
                <w:placeholder>
                  <w:docPart w:val="580F4F58A6884B26A698294F2FB8F974"/>
                </w:placeholder>
                <w:showingPlcHdr/>
                <w:text/>
              </w:sdtPr>
              <w:sdtContent>
                <w:r w:rsidR="005207C3" w:rsidRPr="007266F8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tr w:rsidR="00201029" w14:paraId="2C310895" w14:textId="77777777" w:rsidTr="00661768">
        <w:tc>
          <w:tcPr>
            <w:tcW w:w="3775" w:type="dxa"/>
          </w:tcPr>
          <w:p w14:paraId="23683648" w14:textId="77777777" w:rsidR="00201029" w:rsidRPr="007266F8" w:rsidRDefault="00201029" w:rsidP="00201029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Calibri" w:hAnsi="Calibri" w:cs="Calibri"/>
                <w:b/>
                <w:bCs/>
              </w:rPr>
            </w:pPr>
            <w:r w:rsidRPr="007266F8">
              <w:rPr>
                <w:rFonts w:ascii="Calibri" w:hAnsi="Calibri" w:cs="Calibri"/>
                <w:b/>
                <w:bCs/>
              </w:rPr>
              <w:t>Size of Operation</w:t>
            </w:r>
          </w:p>
          <w:p w14:paraId="46E54E31" w14:textId="132CD546" w:rsidR="005207C3" w:rsidRPr="007266F8" w:rsidRDefault="005207C3" w:rsidP="005207C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7266F8">
              <w:rPr>
                <w:rFonts w:ascii="Calibri" w:hAnsi="Calibri" w:cs="Calibri"/>
              </w:rPr>
              <w:t>Total Revenue in Home Currency</w:t>
            </w:r>
            <w:r w:rsidR="006E27DF" w:rsidRPr="007266F8">
              <w:rPr>
                <w:rFonts w:ascii="Calibri" w:hAnsi="Calibri" w:cs="Calibri"/>
              </w:rPr>
              <w:t xml:space="preserve"> ending this </w:t>
            </w:r>
            <w:proofErr w:type="gramStart"/>
            <w:r w:rsidR="006E27DF" w:rsidRPr="007266F8">
              <w:rPr>
                <w:rFonts w:ascii="Calibri" w:hAnsi="Calibri" w:cs="Calibri"/>
              </w:rPr>
              <w:t>FY</w:t>
            </w:r>
            <w:proofErr w:type="gramEnd"/>
          </w:p>
          <w:p w14:paraId="595C40CC" w14:textId="77777777" w:rsidR="005207C3" w:rsidRPr="007266F8" w:rsidRDefault="002D69AE" w:rsidP="005207C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7266F8">
              <w:rPr>
                <w:rFonts w:ascii="Calibri" w:hAnsi="Calibri" w:cs="Calibri"/>
              </w:rPr>
              <w:t>Equivalent Revenue in USD</w:t>
            </w:r>
          </w:p>
          <w:p w14:paraId="79FBD73D" w14:textId="599BBF73" w:rsidR="006E27DF" w:rsidRPr="007266F8" w:rsidRDefault="006E27DF" w:rsidP="005207C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7266F8">
              <w:rPr>
                <w:rFonts w:ascii="Calibri" w:hAnsi="Calibri" w:cs="Calibri"/>
              </w:rPr>
              <w:t xml:space="preserve">Rev history in the last 3 </w:t>
            </w:r>
            <w:proofErr w:type="spellStart"/>
            <w:r w:rsidRPr="007266F8">
              <w:rPr>
                <w:rFonts w:ascii="Calibri" w:hAnsi="Calibri" w:cs="Calibri"/>
              </w:rPr>
              <w:t>yrs</w:t>
            </w:r>
            <w:proofErr w:type="spellEnd"/>
          </w:p>
          <w:p w14:paraId="4539CE89" w14:textId="75304911" w:rsidR="006E27DF" w:rsidRPr="007266F8" w:rsidRDefault="006E27DF" w:rsidP="005207C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7266F8">
              <w:rPr>
                <w:rFonts w:ascii="Calibri" w:hAnsi="Calibri" w:cs="Calibri"/>
              </w:rPr>
              <w:t xml:space="preserve">Expected Rev for next </w:t>
            </w:r>
            <w:proofErr w:type="gramStart"/>
            <w:r w:rsidRPr="007266F8">
              <w:rPr>
                <w:rFonts w:ascii="Calibri" w:hAnsi="Calibri" w:cs="Calibri"/>
              </w:rPr>
              <w:t>year</w:t>
            </w:r>
            <w:proofErr w:type="gramEnd"/>
          </w:p>
          <w:p w14:paraId="7E834725" w14:textId="39FEAB3B" w:rsidR="004D2E3B" w:rsidRPr="007266F8" w:rsidRDefault="004D2E3B" w:rsidP="005207C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7266F8">
              <w:rPr>
                <w:rFonts w:ascii="Calibri" w:hAnsi="Calibri" w:cs="Calibri"/>
              </w:rPr>
              <w:t>No. of Enrollment this year</w:t>
            </w:r>
          </w:p>
          <w:p w14:paraId="37354EE2" w14:textId="77777777" w:rsidR="004D2E3B" w:rsidRPr="007266F8" w:rsidRDefault="004D2E3B" w:rsidP="005207C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7266F8">
              <w:rPr>
                <w:rFonts w:ascii="Calibri" w:hAnsi="Calibri" w:cs="Calibri"/>
              </w:rPr>
              <w:t xml:space="preserve">No. of days </w:t>
            </w:r>
            <w:proofErr w:type="gramStart"/>
            <w:r w:rsidRPr="007266F8">
              <w:rPr>
                <w:rFonts w:ascii="Calibri" w:hAnsi="Calibri" w:cs="Calibri"/>
              </w:rPr>
              <w:t>delivered</w:t>
            </w:r>
            <w:proofErr w:type="gramEnd"/>
          </w:p>
          <w:p w14:paraId="5C5373A9" w14:textId="77777777" w:rsidR="004D2E3B" w:rsidRPr="007266F8" w:rsidRDefault="004D2E3B" w:rsidP="005207C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7266F8">
              <w:rPr>
                <w:rFonts w:ascii="Calibri" w:hAnsi="Calibri" w:cs="Calibri"/>
              </w:rPr>
              <w:t>% of custom revenue</w:t>
            </w:r>
          </w:p>
          <w:p w14:paraId="49F71BD3" w14:textId="77777777" w:rsidR="004D2E3B" w:rsidRPr="007266F8" w:rsidRDefault="004D2E3B" w:rsidP="005207C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7266F8">
              <w:rPr>
                <w:rFonts w:ascii="Calibri" w:hAnsi="Calibri" w:cs="Calibri"/>
              </w:rPr>
              <w:t>% of OE revenue</w:t>
            </w:r>
          </w:p>
          <w:p w14:paraId="2C34E3BD" w14:textId="77777777" w:rsidR="004D2E3B" w:rsidRPr="007266F8" w:rsidRDefault="004D2E3B" w:rsidP="005207C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7266F8">
              <w:rPr>
                <w:rFonts w:ascii="Calibri" w:hAnsi="Calibri" w:cs="Calibri"/>
              </w:rPr>
              <w:t>% of other revenue</w:t>
            </w:r>
          </w:p>
          <w:p w14:paraId="2F34F180" w14:textId="77777777" w:rsidR="004D2E3B" w:rsidRPr="007266F8" w:rsidRDefault="006E27DF" w:rsidP="005207C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7266F8">
              <w:rPr>
                <w:rFonts w:ascii="Calibri" w:hAnsi="Calibri" w:cs="Calibri"/>
              </w:rPr>
              <w:t>% of domestic revenue</w:t>
            </w:r>
          </w:p>
          <w:p w14:paraId="5C9E80E2" w14:textId="6BAE9977" w:rsidR="006E27DF" w:rsidRPr="007266F8" w:rsidRDefault="006E27DF" w:rsidP="005207C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7266F8">
              <w:rPr>
                <w:rFonts w:ascii="Calibri" w:hAnsi="Calibri" w:cs="Calibri"/>
              </w:rPr>
              <w:t>% of international revenue</w:t>
            </w:r>
          </w:p>
        </w:tc>
        <w:tc>
          <w:tcPr>
            <w:tcW w:w="6727" w:type="dxa"/>
          </w:tcPr>
          <w:p w14:paraId="3DC71DE5" w14:textId="77777777" w:rsidR="00201029" w:rsidRPr="007266F8" w:rsidRDefault="00201029" w:rsidP="00201029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sdt>
            <w:sdtPr>
              <w:rPr>
                <w:rFonts w:ascii="Calibri" w:hAnsi="Calibri" w:cs="Calibri"/>
              </w:rPr>
              <w:id w:val="1422298451"/>
              <w:placeholder>
                <w:docPart w:val="301FC736500B411183E59B803A655C5B"/>
              </w:placeholder>
              <w:showingPlcHdr/>
              <w:text/>
            </w:sdtPr>
            <w:sdtContent>
              <w:p w14:paraId="172015E8" w14:textId="0AD31EEF" w:rsidR="004D2E3B" w:rsidRPr="007266F8" w:rsidRDefault="004D2E3B" w:rsidP="00201029">
                <w:pPr>
                  <w:pStyle w:val="ListParagraph"/>
                  <w:ind w:left="0"/>
                  <w:rPr>
                    <w:rFonts w:ascii="Calibri" w:hAnsi="Calibri" w:cs="Calibri"/>
                  </w:rPr>
                </w:pPr>
                <w:r w:rsidRPr="007266F8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p w14:paraId="0A9E1253" w14:textId="77777777" w:rsidR="004D2E3B" w:rsidRPr="007266F8" w:rsidRDefault="004D2E3B" w:rsidP="00201029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sdt>
            <w:sdtPr>
              <w:rPr>
                <w:rFonts w:ascii="Calibri" w:hAnsi="Calibri" w:cs="Calibri"/>
              </w:rPr>
              <w:id w:val="857084852"/>
              <w:placeholder>
                <w:docPart w:val="B203C1838105463798E730BAE6229F3A"/>
              </w:placeholder>
              <w:showingPlcHdr/>
              <w:text/>
            </w:sdtPr>
            <w:sdtContent>
              <w:p w14:paraId="450D7B35" w14:textId="122DA63F" w:rsidR="006E27DF" w:rsidRPr="007266F8" w:rsidRDefault="006E27DF" w:rsidP="00201029">
                <w:pPr>
                  <w:pStyle w:val="ListParagraph"/>
                  <w:ind w:left="0"/>
                  <w:rPr>
                    <w:rFonts w:ascii="Calibri" w:hAnsi="Calibri" w:cs="Calibri"/>
                  </w:rPr>
                </w:pPr>
                <w:r w:rsidRPr="007266F8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-1533809216"/>
              <w:placeholder>
                <w:docPart w:val="00E9796011F44C4DAC4EC5C9E152BD9A"/>
              </w:placeholder>
              <w:showingPlcHdr/>
              <w:text/>
            </w:sdtPr>
            <w:sdtContent>
              <w:p w14:paraId="2B49D3AF" w14:textId="4A0E5B9F" w:rsidR="006E27DF" w:rsidRPr="007266F8" w:rsidRDefault="006E27DF" w:rsidP="00201029">
                <w:pPr>
                  <w:pStyle w:val="ListParagraph"/>
                  <w:ind w:left="0"/>
                  <w:rPr>
                    <w:rFonts w:ascii="Calibri" w:hAnsi="Calibri" w:cs="Calibri"/>
                  </w:rPr>
                </w:pPr>
                <w:r w:rsidRPr="007266F8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719562715"/>
              <w:placeholder>
                <w:docPart w:val="DefaultPlaceholder_-1854013440"/>
              </w:placeholder>
              <w:showingPlcHdr/>
            </w:sdtPr>
            <w:sdtContent>
              <w:p w14:paraId="1F9E7CAB" w14:textId="340163F6" w:rsidR="006E27DF" w:rsidRPr="007266F8" w:rsidRDefault="00F677E9" w:rsidP="00201029">
                <w:pPr>
                  <w:pStyle w:val="ListParagraph"/>
                  <w:ind w:left="0"/>
                  <w:rPr>
                    <w:rFonts w:ascii="Calibri" w:hAnsi="Calibri" w:cs="Calibri"/>
                  </w:rPr>
                </w:pPr>
                <w:r w:rsidRPr="00CD58A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1017425167"/>
              <w:placeholder>
                <w:docPart w:val="F470E3E25C294D8799BC8588B1781E74"/>
              </w:placeholder>
              <w:showingPlcHdr/>
              <w:text/>
            </w:sdtPr>
            <w:sdtContent>
              <w:p w14:paraId="01FB5B25" w14:textId="0F0055F2" w:rsidR="006E27DF" w:rsidRPr="007266F8" w:rsidRDefault="006E27DF" w:rsidP="00201029">
                <w:pPr>
                  <w:pStyle w:val="ListParagraph"/>
                  <w:ind w:left="0"/>
                  <w:rPr>
                    <w:rFonts w:ascii="Calibri" w:hAnsi="Calibri" w:cs="Calibri"/>
                  </w:rPr>
                </w:pPr>
                <w:r w:rsidRPr="007266F8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1647325251"/>
              <w:placeholder>
                <w:docPart w:val="679D0648402E418ABF802C49C4A5EFDB"/>
              </w:placeholder>
              <w:showingPlcHdr/>
              <w:text/>
            </w:sdtPr>
            <w:sdtContent>
              <w:p w14:paraId="2C03DCBF" w14:textId="5DE4EAEC" w:rsidR="006E27DF" w:rsidRPr="007266F8" w:rsidRDefault="006E27DF" w:rsidP="00201029">
                <w:pPr>
                  <w:pStyle w:val="ListParagraph"/>
                  <w:ind w:left="0"/>
                  <w:rPr>
                    <w:rFonts w:ascii="Calibri" w:hAnsi="Calibri" w:cs="Calibri"/>
                  </w:rPr>
                </w:pPr>
                <w:r w:rsidRPr="007266F8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909278852"/>
              <w:placeholder>
                <w:docPart w:val="1B7757109B2B49DBBEF59D5DD5915B6D"/>
              </w:placeholder>
              <w:showingPlcHdr/>
              <w:text/>
            </w:sdtPr>
            <w:sdtContent>
              <w:p w14:paraId="1D754BBF" w14:textId="77E75758" w:rsidR="006E27DF" w:rsidRPr="007266F8" w:rsidRDefault="006E27DF" w:rsidP="00201029">
                <w:pPr>
                  <w:pStyle w:val="ListParagraph"/>
                  <w:ind w:left="0"/>
                  <w:rPr>
                    <w:rFonts w:ascii="Calibri" w:hAnsi="Calibri" w:cs="Calibri"/>
                  </w:rPr>
                </w:pPr>
                <w:r w:rsidRPr="007266F8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-1325660694"/>
              <w:placeholder>
                <w:docPart w:val="EC50F4A28B69438DB96240C645F93833"/>
              </w:placeholder>
              <w:showingPlcHdr/>
              <w:text/>
            </w:sdtPr>
            <w:sdtContent>
              <w:p w14:paraId="28DEA9CD" w14:textId="1AC27856" w:rsidR="006E27DF" w:rsidRPr="007266F8" w:rsidRDefault="006E27DF" w:rsidP="00201029">
                <w:pPr>
                  <w:pStyle w:val="ListParagraph"/>
                  <w:ind w:left="0"/>
                  <w:rPr>
                    <w:rFonts w:ascii="Calibri" w:hAnsi="Calibri" w:cs="Calibri"/>
                  </w:rPr>
                </w:pPr>
                <w:r w:rsidRPr="007266F8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-565103647"/>
              <w:placeholder>
                <w:docPart w:val="6695CC77ED0649BF99950566E0B26E75"/>
              </w:placeholder>
              <w:showingPlcHdr/>
              <w:text/>
            </w:sdtPr>
            <w:sdtContent>
              <w:p w14:paraId="018F90FB" w14:textId="49B0081C" w:rsidR="006E27DF" w:rsidRPr="007266F8" w:rsidRDefault="006E27DF" w:rsidP="00201029">
                <w:pPr>
                  <w:pStyle w:val="ListParagraph"/>
                  <w:ind w:left="0"/>
                  <w:rPr>
                    <w:rFonts w:ascii="Calibri" w:hAnsi="Calibri" w:cs="Calibri"/>
                  </w:rPr>
                </w:pPr>
                <w:r w:rsidRPr="007266F8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1753149716"/>
              <w:placeholder>
                <w:docPart w:val="CF3D68951A604E4EA789AD39D22A549C"/>
              </w:placeholder>
              <w:showingPlcHdr/>
              <w:text/>
            </w:sdtPr>
            <w:sdtContent>
              <w:p w14:paraId="1B5B104F" w14:textId="76DF9ED0" w:rsidR="006E27DF" w:rsidRPr="007266F8" w:rsidRDefault="006E27DF" w:rsidP="00201029">
                <w:pPr>
                  <w:pStyle w:val="ListParagraph"/>
                  <w:ind w:left="0"/>
                  <w:rPr>
                    <w:rFonts w:ascii="Calibri" w:hAnsi="Calibri" w:cs="Calibri"/>
                  </w:rPr>
                </w:pPr>
                <w:r w:rsidRPr="007266F8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973108718"/>
              <w:placeholder>
                <w:docPart w:val="3113ED45A4D7419F89702B83E1EDF7AB"/>
              </w:placeholder>
              <w:showingPlcHdr/>
              <w:text/>
            </w:sdtPr>
            <w:sdtContent>
              <w:p w14:paraId="3FFF5D08" w14:textId="4ABDE1A3" w:rsidR="006E27DF" w:rsidRPr="007266F8" w:rsidRDefault="006E27DF" w:rsidP="00201029">
                <w:pPr>
                  <w:pStyle w:val="ListParagraph"/>
                  <w:ind w:left="0"/>
                  <w:rPr>
                    <w:rFonts w:ascii="Calibri" w:hAnsi="Calibri" w:cs="Calibri"/>
                  </w:rPr>
                </w:pPr>
                <w:r w:rsidRPr="007266F8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p w14:paraId="47C358C3" w14:textId="3D1070FF" w:rsidR="004D2E3B" w:rsidRPr="007266F8" w:rsidRDefault="004D2E3B" w:rsidP="00201029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</w:tr>
      <w:tr w:rsidR="00201029" w14:paraId="1C8B9B66" w14:textId="77777777" w:rsidTr="00661768">
        <w:tc>
          <w:tcPr>
            <w:tcW w:w="3775" w:type="dxa"/>
          </w:tcPr>
          <w:p w14:paraId="06FE91CC" w14:textId="77777777" w:rsidR="00201029" w:rsidRPr="007266F8" w:rsidRDefault="00201029" w:rsidP="00201029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Calibri" w:hAnsi="Calibri" w:cs="Calibri"/>
                <w:b/>
                <w:bCs/>
              </w:rPr>
            </w:pPr>
            <w:r w:rsidRPr="007266F8">
              <w:rPr>
                <w:rFonts w:ascii="Calibri" w:hAnsi="Calibri" w:cs="Calibri"/>
                <w:b/>
                <w:bCs/>
              </w:rPr>
              <w:t>Faculty Teaching in EE</w:t>
            </w:r>
          </w:p>
          <w:p w14:paraId="3271E2A1" w14:textId="77777777" w:rsidR="004D2E3B" w:rsidRPr="007266F8" w:rsidRDefault="004D2E3B" w:rsidP="004D2E3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7266F8">
              <w:rPr>
                <w:rFonts w:ascii="Calibri" w:hAnsi="Calibri" w:cs="Calibri"/>
              </w:rPr>
              <w:t>Total number of Faculty</w:t>
            </w:r>
          </w:p>
          <w:p w14:paraId="16991CEE" w14:textId="77777777" w:rsidR="004D2E3B" w:rsidRPr="007266F8" w:rsidRDefault="004D2E3B" w:rsidP="004D2E3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7266F8">
              <w:rPr>
                <w:rFonts w:ascii="Calibri" w:hAnsi="Calibri" w:cs="Calibri"/>
              </w:rPr>
              <w:t>% of Tenure Faculty</w:t>
            </w:r>
          </w:p>
          <w:p w14:paraId="590F9814" w14:textId="77777777" w:rsidR="004D2E3B" w:rsidRPr="007266F8" w:rsidRDefault="004D2E3B" w:rsidP="004D2E3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7266F8">
              <w:rPr>
                <w:rFonts w:ascii="Calibri" w:hAnsi="Calibri" w:cs="Calibri"/>
              </w:rPr>
              <w:t>% of Non-Tenured Faculty</w:t>
            </w:r>
          </w:p>
          <w:p w14:paraId="05136C4D" w14:textId="77777777" w:rsidR="004D2E3B" w:rsidRPr="007266F8" w:rsidRDefault="004D2E3B" w:rsidP="004D2E3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7266F8">
              <w:rPr>
                <w:rFonts w:ascii="Calibri" w:hAnsi="Calibri" w:cs="Calibri"/>
              </w:rPr>
              <w:t xml:space="preserve">% of </w:t>
            </w:r>
            <w:proofErr w:type="spellStart"/>
            <w:proofErr w:type="gramStart"/>
            <w:r w:rsidRPr="007266F8">
              <w:rPr>
                <w:rFonts w:ascii="Calibri" w:hAnsi="Calibri" w:cs="Calibri"/>
              </w:rPr>
              <w:t>Non Faculty</w:t>
            </w:r>
            <w:proofErr w:type="spellEnd"/>
            <w:proofErr w:type="gramEnd"/>
          </w:p>
          <w:p w14:paraId="70230A80" w14:textId="1BC33B5E" w:rsidR="004D2E3B" w:rsidRPr="007266F8" w:rsidRDefault="004D2E3B" w:rsidP="004D2E3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7266F8">
              <w:rPr>
                <w:rFonts w:ascii="Calibri" w:hAnsi="Calibri" w:cs="Calibri"/>
              </w:rPr>
              <w:t>% of Male/Female Faculty</w:t>
            </w:r>
          </w:p>
        </w:tc>
        <w:tc>
          <w:tcPr>
            <w:tcW w:w="6727" w:type="dxa"/>
          </w:tcPr>
          <w:p w14:paraId="60D34C34" w14:textId="77777777" w:rsidR="00201029" w:rsidRPr="007266F8" w:rsidRDefault="00201029" w:rsidP="00201029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sdt>
            <w:sdtPr>
              <w:rPr>
                <w:rFonts w:ascii="Calibri" w:hAnsi="Calibri" w:cs="Calibri"/>
              </w:rPr>
              <w:id w:val="1857223506"/>
              <w:placeholder>
                <w:docPart w:val="C88230CED2D244E2BBA4B538AA745ACA"/>
              </w:placeholder>
              <w:showingPlcHdr/>
              <w:text/>
            </w:sdtPr>
            <w:sdtContent>
              <w:p w14:paraId="674B166F" w14:textId="7A0E1A7E" w:rsidR="004D2E3B" w:rsidRPr="007266F8" w:rsidRDefault="004D2E3B" w:rsidP="00201029">
                <w:pPr>
                  <w:pStyle w:val="ListParagraph"/>
                  <w:ind w:left="0"/>
                  <w:rPr>
                    <w:rFonts w:ascii="Calibri" w:hAnsi="Calibri" w:cs="Calibri"/>
                  </w:rPr>
                </w:pPr>
                <w:r w:rsidRPr="007266F8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1145012121"/>
              <w:placeholder>
                <w:docPart w:val="3F3F8D4C39E04C9B8886D91D2D736E53"/>
              </w:placeholder>
              <w:showingPlcHdr/>
              <w:text/>
            </w:sdtPr>
            <w:sdtContent>
              <w:p w14:paraId="4D51619E" w14:textId="3147F8C3" w:rsidR="004D2E3B" w:rsidRPr="007266F8" w:rsidRDefault="004D2E3B" w:rsidP="00201029">
                <w:pPr>
                  <w:pStyle w:val="ListParagraph"/>
                  <w:ind w:left="0"/>
                  <w:rPr>
                    <w:rFonts w:ascii="Calibri" w:hAnsi="Calibri" w:cs="Calibri"/>
                  </w:rPr>
                </w:pPr>
                <w:r w:rsidRPr="007266F8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-2081367034"/>
              <w:placeholder>
                <w:docPart w:val="CC9116823E364D55A105E4C61CB1FE06"/>
              </w:placeholder>
              <w:showingPlcHdr/>
              <w:text/>
            </w:sdtPr>
            <w:sdtContent>
              <w:p w14:paraId="0F7940B6" w14:textId="24D8D152" w:rsidR="004D2E3B" w:rsidRPr="007266F8" w:rsidRDefault="004D2E3B" w:rsidP="00201029">
                <w:pPr>
                  <w:pStyle w:val="ListParagraph"/>
                  <w:ind w:left="0"/>
                  <w:rPr>
                    <w:rFonts w:ascii="Calibri" w:hAnsi="Calibri" w:cs="Calibri"/>
                  </w:rPr>
                </w:pPr>
                <w:r w:rsidRPr="007266F8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34014364"/>
              <w:placeholder>
                <w:docPart w:val="27A6ADFE11FD403899B3E68CF80BD487"/>
              </w:placeholder>
              <w:showingPlcHdr/>
              <w:text/>
            </w:sdtPr>
            <w:sdtContent>
              <w:p w14:paraId="51155945" w14:textId="0D0D1DAA" w:rsidR="004D2E3B" w:rsidRPr="007266F8" w:rsidRDefault="004D2E3B" w:rsidP="00201029">
                <w:pPr>
                  <w:pStyle w:val="ListParagraph"/>
                  <w:ind w:left="0"/>
                  <w:rPr>
                    <w:rFonts w:ascii="Calibri" w:hAnsi="Calibri" w:cs="Calibri"/>
                  </w:rPr>
                </w:pPr>
                <w:r w:rsidRPr="007266F8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-533735597"/>
              <w:placeholder>
                <w:docPart w:val="6B477DFAE256481FAEB9043C9FD7CA6D"/>
              </w:placeholder>
              <w:showingPlcHdr/>
              <w:text/>
            </w:sdtPr>
            <w:sdtContent>
              <w:p w14:paraId="0B56D08E" w14:textId="7F60BB19" w:rsidR="004D2E3B" w:rsidRPr="007266F8" w:rsidRDefault="004D2E3B" w:rsidP="00201029">
                <w:pPr>
                  <w:pStyle w:val="ListParagraph"/>
                  <w:ind w:left="0"/>
                  <w:rPr>
                    <w:rFonts w:ascii="Calibri" w:hAnsi="Calibri" w:cs="Calibri"/>
                  </w:rPr>
                </w:pPr>
                <w:r w:rsidRPr="007266F8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</w:tc>
      </w:tr>
      <w:tr w:rsidR="00201029" w14:paraId="3E5974C0" w14:textId="77777777" w:rsidTr="00661768">
        <w:trPr>
          <w:trHeight w:val="1016"/>
        </w:trPr>
        <w:tc>
          <w:tcPr>
            <w:tcW w:w="3775" w:type="dxa"/>
          </w:tcPr>
          <w:p w14:paraId="4AD0E35A" w14:textId="77777777" w:rsidR="00201029" w:rsidRPr="00661768" w:rsidRDefault="00201029" w:rsidP="00201029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Calibri" w:hAnsi="Calibri" w:cs="Calibri"/>
                <w:b/>
                <w:bCs/>
              </w:rPr>
            </w:pPr>
            <w:r w:rsidRPr="00661768">
              <w:rPr>
                <w:rFonts w:ascii="Calibri" w:hAnsi="Calibri" w:cs="Calibri"/>
                <w:b/>
                <w:bCs/>
              </w:rPr>
              <w:t>Commitment to UNICON</w:t>
            </w:r>
          </w:p>
          <w:p w14:paraId="3E4EF76C" w14:textId="77777777" w:rsidR="007266F8" w:rsidRDefault="007266F8" w:rsidP="007266F8">
            <w:pPr>
              <w:rPr>
                <w:rFonts w:ascii="Calibri" w:hAnsi="Calibri" w:cs="Calibri"/>
              </w:rPr>
            </w:pPr>
          </w:p>
          <w:p w14:paraId="42F4199A" w14:textId="77777777" w:rsidR="007266F8" w:rsidRDefault="007266F8" w:rsidP="007266F8">
            <w:pPr>
              <w:rPr>
                <w:rFonts w:ascii="Calibri" w:hAnsi="Calibri" w:cs="Calibri"/>
              </w:rPr>
            </w:pPr>
          </w:p>
          <w:p w14:paraId="3E0C4D77" w14:textId="77777777" w:rsidR="007266F8" w:rsidRDefault="007266F8" w:rsidP="007266F8">
            <w:pPr>
              <w:rPr>
                <w:rFonts w:ascii="Calibri" w:hAnsi="Calibri" w:cs="Calibri"/>
              </w:rPr>
            </w:pPr>
          </w:p>
          <w:p w14:paraId="41071F5A" w14:textId="77777777" w:rsidR="007266F8" w:rsidRDefault="007266F8" w:rsidP="007266F8">
            <w:pPr>
              <w:rPr>
                <w:rFonts w:ascii="Calibri" w:hAnsi="Calibri" w:cs="Calibri"/>
              </w:rPr>
            </w:pPr>
          </w:p>
          <w:p w14:paraId="4D4FF5AF" w14:textId="77777777" w:rsidR="007266F8" w:rsidRDefault="007266F8" w:rsidP="007266F8">
            <w:pPr>
              <w:rPr>
                <w:rFonts w:ascii="Calibri" w:hAnsi="Calibri" w:cs="Calibri"/>
              </w:rPr>
            </w:pPr>
          </w:p>
          <w:p w14:paraId="09533DE5" w14:textId="5E82C273" w:rsidR="007266F8" w:rsidRPr="007266F8" w:rsidRDefault="007266F8" w:rsidP="007266F8">
            <w:pPr>
              <w:rPr>
                <w:rFonts w:ascii="Calibri" w:hAnsi="Calibri" w:cs="Calibri"/>
              </w:rPr>
            </w:pPr>
          </w:p>
        </w:tc>
        <w:tc>
          <w:tcPr>
            <w:tcW w:w="6727" w:type="dxa"/>
          </w:tcPr>
          <w:p w14:paraId="2736F37B" w14:textId="77777777" w:rsidR="009863A8" w:rsidRPr="007266F8" w:rsidRDefault="009863A8" w:rsidP="009863A8">
            <w:pPr>
              <w:ind w:left="2" w:hanging="2"/>
              <w:jc w:val="both"/>
              <w:rPr>
                <w:rFonts w:ascii="Calibri" w:eastAsia="Calibri" w:hAnsi="Calibri" w:cs="Calibri"/>
              </w:rPr>
            </w:pPr>
            <w:r w:rsidRPr="007266F8">
              <w:rPr>
                <w:rFonts w:ascii="Calibri" w:eastAsia="Calibri" w:hAnsi="Calibri" w:cs="Calibri"/>
              </w:rPr>
              <w:t xml:space="preserve">We subscribe to UNICON’s mission statement and its core values and fully intend to cooperate and be an active member providing leadership in those areas where we believe we </w:t>
            </w:r>
            <w:proofErr w:type="gramStart"/>
            <w:r w:rsidRPr="007266F8">
              <w:rPr>
                <w:rFonts w:ascii="Calibri" w:eastAsia="Calibri" w:hAnsi="Calibri" w:cs="Calibri"/>
              </w:rPr>
              <w:t>are able to</w:t>
            </w:r>
            <w:proofErr w:type="gramEnd"/>
            <w:r w:rsidRPr="007266F8">
              <w:rPr>
                <w:rFonts w:ascii="Calibri" w:eastAsia="Calibri" w:hAnsi="Calibri" w:cs="Calibri"/>
              </w:rPr>
              <w:t xml:space="preserve"> contribute to the development of executive education and build alliances with other member organizations that are committed to management education. </w:t>
            </w:r>
          </w:p>
          <w:p w14:paraId="597A27E5" w14:textId="38369D4A" w:rsidR="00201029" w:rsidRPr="007266F8" w:rsidRDefault="009863A8" w:rsidP="00201029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661768">
              <w:rPr>
                <w:rFonts w:ascii="Calibri" w:hAnsi="Calibri" w:cs="Calibri"/>
                <w:b/>
                <w:bCs/>
              </w:rPr>
              <w:t>Signature</w:t>
            </w:r>
            <w:r w:rsidRPr="007266F8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-148746585"/>
                <w:placeholder>
                  <w:docPart w:val="CD9E3042010C4BECAA1CB14EE040E7DE"/>
                </w:placeholder>
                <w:showingPlcHdr/>
                <w:text/>
              </w:sdtPr>
              <w:sdtContent>
                <w:r w:rsidRPr="007266F8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</w:tbl>
    <w:p w14:paraId="3EFA8D4E" w14:textId="6D58FA47" w:rsidR="0026112D" w:rsidRDefault="0026112D" w:rsidP="00661768">
      <w:pPr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Part 2 (More Detailed Responses)</w:t>
      </w:r>
    </w:p>
    <w:p w14:paraId="04921E99" w14:textId="77777777" w:rsidR="0026112D" w:rsidRPr="00A567E1" w:rsidRDefault="0026112D" w:rsidP="0026112D">
      <w:pPr>
        <w:spacing w:after="0" w:line="240" w:lineRule="auto"/>
        <w:rPr>
          <w:rFonts w:ascii="Calibri" w:hAnsi="Calibri" w:cs="Calibri"/>
        </w:rPr>
      </w:pPr>
    </w:p>
    <w:p w14:paraId="57D03D93" w14:textId="3B26CF6C" w:rsidR="0026112D" w:rsidRPr="00A567E1" w:rsidRDefault="0026112D" w:rsidP="0026112D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A567E1">
        <w:rPr>
          <w:rFonts w:ascii="Calibri" w:hAnsi="Calibri" w:cs="Calibri"/>
          <w:sz w:val="24"/>
          <w:szCs w:val="24"/>
        </w:rPr>
        <w:t>Provide a brief history of your university</w:t>
      </w:r>
      <w:r w:rsidR="00AC1AB6" w:rsidRPr="00A567E1">
        <w:rPr>
          <w:rFonts w:ascii="Calibri" w:hAnsi="Calibri" w:cs="Calibri"/>
          <w:sz w:val="24"/>
          <w:szCs w:val="24"/>
        </w:rPr>
        <w:t xml:space="preserve"> </w:t>
      </w:r>
      <w:r w:rsidR="00661768" w:rsidRPr="00A567E1">
        <w:rPr>
          <w:rFonts w:ascii="Calibri" w:hAnsi="Calibri" w:cs="Calibri"/>
          <w:sz w:val="24"/>
          <w:szCs w:val="24"/>
        </w:rPr>
        <w:t xml:space="preserve">and </w:t>
      </w:r>
      <w:r w:rsidR="00AC1AB6" w:rsidRPr="00A567E1">
        <w:rPr>
          <w:rFonts w:ascii="Calibri" w:hAnsi="Calibri" w:cs="Calibri"/>
          <w:sz w:val="24"/>
          <w:szCs w:val="24"/>
        </w:rPr>
        <w:t xml:space="preserve">what its unique strengths are. </w:t>
      </w:r>
    </w:p>
    <w:p w14:paraId="40DEE10B" w14:textId="03483DEC" w:rsidR="00A567E1" w:rsidRPr="00A567E1" w:rsidRDefault="00A567E1" w:rsidP="00A567E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AEA36C7" w14:textId="77777777" w:rsidR="00A567E1" w:rsidRDefault="00A567E1" w:rsidP="00A567E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E3B1E43" w14:textId="77777777" w:rsidR="00A567E1" w:rsidRDefault="00A567E1" w:rsidP="00A567E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CC164F7" w14:textId="77777777" w:rsidR="00A567E1" w:rsidRDefault="00A567E1" w:rsidP="00A567E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5511E44" w14:textId="77777777" w:rsidR="00A567E1" w:rsidRPr="00A567E1" w:rsidRDefault="00A567E1" w:rsidP="00A567E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97A36DE" w14:textId="77777777" w:rsidR="00A567E1" w:rsidRPr="00A567E1" w:rsidRDefault="00A567E1" w:rsidP="00A567E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672202C" w14:textId="661B0A5E" w:rsidR="00661768" w:rsidRPr="00A567E1" w:rsidRDefault="00661768" w:rsidP="00661768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A567E1">
        <w:rPr>
          <w:rFonts w:ascii="Calibri" w:hAnsi="Calibri" w:cs="Calibri"/>
          <w:sz w:val="24"/>
          <w:szCs w:val="24"/>
        </w:rPr>
        <w:t xml:space="preserve">Provide a brief history of your school and what its unique strengths are. </w:t>
      </w:r>
    </w:p>
    <w:p w14:paraId="2CF8019A" w14:textId="77777777" w:rsidR="00A567E1" w:rsidRPr="00A567E1" w:rsidRDefault="00A567E1" w:rsidP="00A567E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3943DAA" w14:textId="5D9A4B6E" w:rsidR="00A567E1" w:rsidRPr="00A567E1" w:rsidRDefault="00A567E1" w:rsidP="00A567E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60DA100" w14:textId="77777777" w:rsidR="00A567E1" w:rsidRDefault="00A567E1" w:rsidP="00A567E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D0FB5FB" w14:textId="77777777" w:rsidR="00A567E1" w:rsidRDefault="00A567E1" w:rsidP="00A567E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A7E1A81" w14:textId="77777777" w:rsidR="00A567E1" w:rsidRDefault="00A567E1" w:rsidP="00A567E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8D50D87" w14:textId="77777777" w:rsidR="00A567E1" w:rsidRPr="00A567E1" w:rsidRDefault="00A567E1" w:rsidP="00A567E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CDF2872" w14:textId="773DFBDF" w:rsidR="00661768" w:rsidRPr="00A567E1" w:rsidRDefault="00661768" w:rsidP="00661768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A567E1">
        <w:rPr>
          <w:rFonts w:ascii="Calibri" w:hAnsi="Calibri" w:cs="Calibri"/>
          <w:sz w:val="24"/>
          <w:szCs w:val="24"/>
        </w:rPr>
        <w:t xml:space="preserve">Provide a brief history of Executive Education and what its unique strengths are. </w:t>
      </w:r>
    </w:p>
    <w:p w14:paraId="68E92CDA" w14:textId="1BF3A3BA" w:rsidR="00A567E1" w:rsidRPr="00A567E1" w:rsidRDefault="00A567E1" w:rsidP="00A567E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10F3364" w14:textId="77777777" w:rsidR="00A567E1" w:rsidRDefault="00A567E1" w:rsidP="00A567E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EC0DFF8" w14:textId="77777777" w:rsidR="00A567E1" w:rsidRDefault="00A567E1" w:rsidP="00A567E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C70DB7F" w14:textId="77777777" w:rsidR="00A567E1" w:rsidRDefault="00A567E1" w:rsidP="00A567E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1647470" w14:textId="77777777" w:rsidR="00A567E1" w:rsidRPr="00A567E1" w:rsidRDefault="00A567E1" w:rsidP="00A567E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234E213" w14:textId="77777777" w:rsidR="00661768" w:rsidRPr="00A567E1" w:rsidRDefault="00661768" w:rsidP="00A567E1">
      <w:pPr>
        <w:pStyle w:val="ListParagraph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14:paraId="74CF4DF5" w14:textId="281E364D" w:rsidR="0026112D" w:rsidRDefault="0026112D" w:rsidP="0026112D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A567E1">
        <w:rPr>
          <w:rFonts w:ascii="Calibri" w:hAnsi="Calibri" w:cs="Calibri"/>
          <w:sz w:val="24"/>
          <w:szCs w:val="24"/>
        </w:rPr>
        <w:t>Share relevant information about your faculty and their commitment to Executive Education.</w:t>
      </w:r>
    </w:p>
    <w:p w14:paraId="57749327" w14:textId="77777777" w:rsidR="00A567E1" w:rsidRDefault="00A567E1" w:rsidP="00A567E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48076C" w14:textId="77777777" w:rsidR="00A567E1" w:rsidRDefault="00A567E1" w:rsidP="00A567E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DD6662F" w14:textId="77777777" w:rsidR="00A567E1" w:rsidRDefault="00A567E1" w:rsidP="00A567E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6EE40DC" w14:textId="77777777" w:rsidR="00A567E1" w:rsidRDefault="00A567E1" w:rsidP="00A567E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3F06EB4" w14:textId="77777777" w:rsidR="00A567E1" w:rsidRDefault="00A567E1" w:rsidP="00A567E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A0C06B7" w14:textId="77777777" w:rsidR="00A567E1" w:rsidRPr="00A567E1" w:rsidRDefault="00A567E1" w:rsidP="00A567E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F2C288E" w14:textId="13C082A0" w:rsidR="00A567E1" w:rsidRDefault="00A567E1" w:rsidP="0026112D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Share your approach in development and offering of custom programs.</w:t>
      </w:r>
    </w:p>
    <w:p w14:paraId="02227246" w14:textId="77777777" w:rsidR="00A567E1" w:rsidRDefault="00A567E1" w:rsidP="00A567E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CCBC864" w14:textId="77777777" w:rsidR="00A567E1" w:rsidRDefault="00A567E1" w:rsidP="00A567E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C628BE1" w14:textId="77777777" w:rsidR="00A567E1" w:rsidRDefault="00A567E1" w:rsidP="00A567E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45B0675" w14:textId="77777777" w:rsidR="00A567E1" w:rsidRDefault="00A567E1" w:rsidP="00A567E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4528694" w14:textId="77777777" w:rsidR="00A567E1" w:rsidRDefault="00A567E1" w:rsidP="00A567E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12020D6" w14:textId="77777777" w:rsidR="00A567E1" w:rsidRPr="00A567E1" w:rsidRDefault="00A567E1" w:rsidP="00A567E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E48ED50" w14:textId="6536595D" w:rsidR="00A567E1" w:rsidRPr="00A567E1" w:rsidRDefault="00A567E1" w:rsidP="0026112D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Share your approach in development and offering of open enrollment programs.</w:t>
      </w:r>
    </w:p>
    <w:p w14:paraId="5A01AF42" w14:textId="77777777" w:rsidR="00AC1AB6" w:rsidRPr="00A567E1" w:rsidRDefault="00AC1AB6" w:rsidP="00A567E1">
      <w:pPr>
        <w:pStyle w:val="ListParagraph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14:paraId="345CDE0C" w14:textId="2995D8FE" w:rsidR="006F6CA6" w:rsidRDefault="006F6CA6" w:rsidP="006F6CA6">
      <w:pPr>
        <w:pStyle w:val="ListParagraph"/>
        <w:spacing w:after="0" w:line="240" w:lineRule="auto"/>
        <w:ind w:left="360"/>
        <w:jc w:val="center"/>
        <w:rPr>
          <w:rFonts w:ascii="Calibri" w:hAnsi="Calibri" w:cs="Calibri"/>
          <w:sz w:val="24"/>
          <w:szCs w:val="24"/>
        </w:rPr>
      </w:pPr>
    </w:p>
    <w:p w14:paraId="76519368" w14:textId="77777777" w:rsidR="006F6CA6" w:rsidRPr="006F6CA6" w:rsidRDefault="006F6CA6" w:rsidP="006F6CA6">
      <w:pPr>
        <w:pStyle w:val="ListParagraph"/>
        <w:spacing w:after="0" w:line="240" w:lineRule="auto"/>
        <w:ind w:left="360"/>
        <w:jc w:val="center"/>
        <w:rPr>
          <w:rFonts w:ascii="Calibri" w:hAnsi="Calibri" w:cs="Calibri"/>
          <w:sz w:val="24"/>
          <w:szCs w:val="24"/>
        </w:rPr>
      </w:pPr>
    </w:p>
    <w:p w14:paraId="3A16EA92" w14:textId="77777777" w:rsidR="00AC1AB6" w:rsidRPr="00A567E1" w:rsidRDefault="00AC1AB6" w:rsidP="0026112D">
      <w:pPr>
        <w:pStyle w:val="ListParagraph"/>
        <w:spacing w:after="0" w:line="240" w:lineRule="auto"/>
        <w:ind w:left="360"/>
        <w:jc w:val="center"/>
        <w:rPr>
          <w:rFonts w:ascii="Calibri" w:hAnsi="Calibri" w:cs="Calibri"/>
          <w:sz w:val="24"/>
          <w:szCs w:val="24"/>
        </w:rPr>
      </w:pPr>
    </w:p>
    <w:p w14:paraId="09B7CB73" w14:textId="77777777" w:rsidR="00A567E1" w:rsidRDefault="00A567E1" w:rsidP="00661768">
      <w:pPr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</w:p>
    <w:p w14:paraId="40E2D11E" w14:textId="5B5FEA99" w:rsidR="00AC1AB6" w:rsidRDefault="00AC1AB6" w:rsidP="00661768">
      <w:pPr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Part 3 (Appendix)</w:t>
      </w:r>
    </w:p>
    <w:p w14:paraId="39396BA8" w14:textId="77777777" w:rsidR="00AC1AB6" w:rsidRDefault="00AC1AB6" w:rsidP="0026112D">
      <w:pPr>
        <w:pStyle w:val="ListParagraph"/>
        <w:spacing w:after="0" w:line="240" w:lineRule="auto"/>
        <w:ind w:left="360"/>
        <w:jc w:val="center"/>
        <w:rPr>
          <w:rFonts w:ascii="Calibri" w:hAnsi="Calibri" w:cs="Calibri"/>
          <w:sz w:val="24"/>
          <w:szCs w:val="24"/>
        </w:rPr>
      </w:pPr>
    </w:p>
    <w:p w14:paraId="51DE0AB1" w14:textId="300A0E4A" w:rsidR="002D36C0" w:rsidRPr="00717458" w:rsidRDefault="00AC1AB6" w:rsidP="00AC1AB6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Calibri" w:hAnsi="Calibri" w:cs="Calibri"/>
          <w:b/>
          <w:bCs/>
          <w:sz w:val="24"/>
          <w:szCs w:val="24"/>
        </w:rPr>
      </w:pPr>
      <w:r w:rsidRPr="00661768">
        <w:rPr>
          <w:rFonts w:ascii="Calibri" w:hAnsi="Calibri" w:cs="Calibri"/>
          <w:sz w:val="24"/>
          <w:szCs w:val="24"/>
        </w:rPr>
        <w:t xml:space="preserve">Include </w:t>
      </w:r>
      <w:r w:rsidR="002D36C0">
        <w:rPr>
          <w:rFonts w:ascii="Calibri" w:hAnsi="Calibri" w:cs="Calibri"/>
          <w:sz w:val="24"/>
          <w:szCs w:val="24"/>
        </w:rPr>
        <w:t>a letter from the Dean supporting</w:t>
      </w:r>
      <w:r w:rsidR="00717458">
        <w:rPr>
          <w:rFonts w:ascii="Calibri" w:hAnsi="Calibri" w:cs="Calibri"/>
          <w:sz w:val="24"/>
          <w:szCs w:val="24"/>
        </w:rPr>
        <w:t xml:space="preserve"> the decision to join UNICON.</w:t>
      </w:r>
    </w:p>
    <w:p w14:paraId="1548A94E" w14:textId="77777777" w:rsidR="00717458" w:rsidRPr="002D36C0" w:rsidRDefault="00717458" w:rsidP="00717458">
      <w:pPr>
        <w:pStyle w:val="ListParagraph"/>
        <w:spacing w:after="0" w:line="240" w:lineRule="auto"/>
        <w:ind w:left="360"/>
        <w:rPr>
          <w:rFonts w:ascii="Calibri" w:hAnsi="Calibri" w:cs="Calibri"/>
          <w:b/>
          <w:bCs/>
          <w:sz w:val="24"/>
          <w:szCs w:val="24"/>
        </w:rPr>
      </w:pPr>
    </w:p>
    <w:p w14:paraId="2EF35ABD" w14:textId="250B6986" w:rsidR="00AC1AB6" w:rsidRPr="00A567E1" w:rsidRDefault="00003D33" w:rsidP="00AC1AB6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Include </w:t>
      </w:r>
      <w:r w:rsidR="00AC1AB6" w:rsidRPr="00661768">
        <w:rPr>
          <w:rFonts w:ascii="Calibri" w:hAnsi="Calibri" w:cs="Calibri"/>
          <w:sz w:val="24"/>
          <w:szCs w:val="24"/>
        </w:rPr>
        <w:t>your organizational structure/chart</w:t>
      </w:r>
      <w:r w:rsidR="00A567E1">
        <w:rPr>
          <w:rFonts w:ascii="Calibri" w:hAnsi="Calibri" w:cs="Calibri"/>
          <w:sz w:val="24"/>
          <w:szCs w:val="24"/>
        </w:rPr>
        <w:t>.</w:t>
      </w:r>
    </w:p>
    <w:p w14:paraId="6F39E944" w14:textId="77777777" w:rsidR="00A567E1" w:rsidRPr="00661768" w:rsidRDefault="00A567E1" w:rsidP="00A567E1">
      <w:pPr>
        <w:pStyle w:val="ListParagraph"/>
        <w:spacing w:after="0" w:line="240" w:lineRule="auto"/>
        <w:ind w:left="360"/>
        <w:rPr>
          <w:rFonts w:ascii="Calibri" w:hAnsi="Calibri" w:cs="Calibri"/>
          <w:b/>
          <w:bCs/>
          <w:sz w:val="24"/>
          <w:szCs w:val="24"/>
        </w:rPr>
      </w:pPr>
    </w:p>
    <w:p w14:paraId="60A9840F" w14:textId="1226CA2F" w:rsidR="00AC1AB6" w:rsidRPr="00A567E1" w:rsidRDefault="00AC1AB6" w:rsidP="00AC1AB6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Calibri" w:hAnsi="Calibri" w:cs="Calibri"/>
          <w:b/>
          <w:bCs/>
          <w:sz w:val="24"/>
          <w:szCs w:val="24"/>
        </w:rPr>
      </w:pPr>
      <w:r w:rsidRPr="00661768">
        <w:rPr>
          <w:rFonts w:ascii="Calibri" w:hAnsi="Calibri" w:cs="Calibri"/>
          <w:sz w:val="24"/>
          <w:szCs w:val="24"/>
        </w:rPr>
        <w:t>Include</w:t>
      </w:r>
      <w:r w:rsidR="00A567E1">
        <w:rPr>
          <w:rFonts w:ascii="Calibri" w:hAnsi="Calibri" w:cs="Calibri"/>
          <w:sz w:val="24"/>
          <w:szCs w:val="24"/>
        </w:rPr>
        <w:t xml:space="preserve"> a</w:t>
      </w:r>
      <w:r w:rsidRPr="00661768">
        <w:rPr>
          <w:rFonts w:ascii="Calibri" w:hAnsi="Calibri" w:cs="Calibri"/>
          <w:sz w:val="24"/>
          <w:szCs w:val="24"/>
        </w:rPr>
        <w:t xml:space="preserve"> </w:t>
      </w:r>
      <w:r w:rsidR="00A567E1">
        <w:rPr>
          <w:rFonts w:ascii="Calibri" w:hAnsi="Calibri" w:cs="Calibri"/>
          <w:sz w:val="24"/>
          <w:szCs w:val="24"/>
        </w:rPr>
        <w:t xml:space="preserve">partial list of your custom </w:t>
      </w:r>
      <w:r w:rsidRPr="00661768">
        <w:rPr>
          <w:rFonts w:ascii="Calibri" w:hAnsi="Calibri" w:cs="Calibri"/>
          <w:sz w:val="24"/>
          <w:szCs w:val="24"/>
        </w:rPr>
        <w:t>client</w:t>
      </w:r>
      <w:r w:rsidR="00A567E1">
        <w:rPr>
          <w:rFonts w:ascii="Calibri" w:hAnsi="Calibri" w:cs="Calibri"/>
          <w:sz w:val="24"/>
          <w:szCs w:val="24"/>
        </w:rPr>
        <w:t>s.</w:t>
      </w:r>
    </w:p>
    <w:p w14:paraId="50B77156" w14:textId="77777777" w:rsidR="00A567E1" w:rsidRPr="00A567E1" w:rsidRDefault="00A567E1" w:rsidP="00A567E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2D0028D" w14:textId="599E205E" w:rsidR="00AC1AB6" w:rsidRPr="00717458" w:rsidRDefault="00A567E1" w:rsidP="00A567E1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Include a partial list of various </w:t>
      </w:r>
      <w:r w:rsidR="00003D33">
        <w:rPr>
          <w:rFonts w:ascii="Calibri" w:hAnsi="Calibri" w:cs="Calibri"/>
          <w:sz w:val="24"/>
          <w:szCs w:val="24"/>
        </w:rPr>
        <w:t xml:space="preserve">open enrollment </w:t>
      </w:r>
      <w:r>
        <w:rPr>
          <w:rFonts w:ascii="Calibri" w:hAnsi="Calibri" w:cs="Calibri"/>
          <w:sz w:val="24"/>
          <w:szCs w:val="24"/>
        </w:rPr>
        <w:t>program</w:t>
      </w:r>
      <w:r w:rsidR="00003D3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offerings</w:t>
      </w:r>
      <w:r w:rsidR="00003D33">
        <w:rPr>
          <w:rFonts w:ascii="Calibri" w:hAnsi="Calibri" w:cs="Calibri"/>
          <w:sz w:val="24"/>
          <w:szCs w:val="24"/>
        </w:rPr>
        <w:t>, including course title, duration, program fee, and target audience.</w:t>
      </w:r>
    </w:p>
    <w:p w14:paraId="6A03D5EA" w14:textId="77777777" w:rsidR="00717458" w:rsidRPr="00717458" w:rsidRDefault="00717458" w:rsidP="00717458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74332AF4" w14:textId="6D59FCA3" w:rsidR="00717458" w:rsidRPr="00003D33" w:rsidRDefault="00003D33" w:rsidP="00A567E1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003D33">
        <w:rPr>
          <w:rFonts w:ascii="Calibri" w:hAnsi="Calibri" w:cs="Calibri"/>
          <w:sz w:val="24"/>
          <w:szCs w:val="24"/>
        </w:rPr>
        <w:t xml:space="preserve">Include any other documents you think would be relevant and beneficial for the </w:t>
      </w:r>
      <w:r>
        <w:rPr>
          <w:rFonts w:ascii="Calibri" w:hAnsi="Calibri" w:cs="Calibri"/>
          <w:sz w:val="24"/>
          <w:szCs w:val="24"/>
        </w:rPr>
        <w:t>application review.</w:t>
      </w:r>
    </w:p>
    <w:sectPr w:rsidR="00717458" w:rsidRPr="00003D33" w:rsidSect="006F6CA6">
      <w:headerReference w:type="default" r:id="rId7"/>
      <w:footerReference w:type="default" r:id="rId8"/>
      <w:pgSz w:w="12240" w:h="15840"/>
      <w:pgMar w:top="2" w:right="720" w:bottom="576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C472" w14:textId="77777777" w:rsidR="00D86300" w:rsidRDefault="00D86300" w:rsidP="00FF2443">
      <w:pPr>
        <w:spacing w:after="0" w:line="240" w:lineRule="auto"/>
      </w:pPr>
      <w:r>
        <w:separator/>
      </w:r>
    </w:p>
  </w:endnote>
  <w:endnote w:type="continuationSeparator" w:id="0">
    <w:p w14:paraId="19FD1DFF" w14:textId="77777777" w:rsidR="00D86300" w:rsidRDefault="00D86300" w:rsidP="00FF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AA9E" w14:textId="77777777" w:rsidR="004F37D1" w:rsidRDefault="004F37D1">
    <w:pPr>
      <w:pStyle w:val="Footer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2351F26B" w14:textId="77777777" w:rsidR="004F37D1" w:rsidRDefault="004F3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1CA8A" w14:textId="77777777" w:rsidR="00D86300" w:rsidRDefault="00D86300" w:rsidP="00FF2443">
      <w:pPr>
        <w:spacing w:after="0" w:line="240" w:lineRule="auto"/>
      </w:pPr>
      <w:bookmarkStart w:id="0" w:name="_Hlk176536636"/>
      <w:bookmarkEnd w:id="0"/>
      <w:r>
        <w:separator/>
      </w:r>
    </w:p>
  </w:footnote>
  <w:footnote w:type="continuationSeparator" w:id="0">
    <w:p w14:paraId="311567C7" w14:textId="77777777" w:rsidR="00D86300" w:rsidRDefault="00D86300" w:rsidP="00FF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87E0" w14:textId="10623D78" w:rsidR="00661768" w:rsidRDefault="006F6CA6" w:rsidP="006F6CA6">
    <w:pPr>
      <w:spacing w:after="0" w:line="240" w:lineRule="auto"/>
      <w:jc w:val="right"/>
      <w:rPr>
        <w:rFonts w:ascii="Calibri" w:hAnsi="Calibri" w:cs="Calibri"/>
        <w:b/>
        <w:bCs/>
        <w:sz w:val="32"/>
        <w:szCs w:val="32"/>
      </w:rPr>
    </w:pPr>
    <w:r>
      <w:rPr>
        <w:rFonts w:ascii="Calibri" w:hAnsi="Calibri" w:cs="Calibri"/>
        <w:b/>
        <w:bCs/>
        <w:noProof/>
        <w:sz w:val="32"/>
        <w:szCs w:val="32"/>
      </w:rPr>
      <w:drawing>
        <wp:inline distT="0" distB="0" distL="0" distR="0" wp14:anchorId="23DCD766" wp14:editId="6A401D5F">
          <wp:extent cx="1641508" cy="527411"/>
          <wp:effectExtent l="0" t="0" r="0" b="6350"/>
          <wp:docPr id="621741007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741007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874" cy="541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6FC71E" w14:textId="2262F440" w:rsidR="00661768" w:rsidRDefault="00661768" w:rsidP="00661768">
    <w:pPr>
      <w:spacing w:after="0" w:line="240" w:lineRule="auto"/>
      <w:rPr>
        <w:rFonts w:ascii="Calibri" w:hAnsi="Calibri" w:cs="Calibri"/>
        <w:b/>
        <w:bCs/>
        <w:sz w:val="32"/>
        <w:szCs w:val="32"/>
      </w:rPr>
    </w:pPr>
    <w:r w:rsidRPr="00FF2443">
      <w:rPr>
        <w:rFonts w:ascii="Calibri" w:hAnsi="Calibri" w:cs="Calibri"/>
        <w:b/>
        <w:bCs/>
        <w:sz w:val="32"/>
        <w:szCs w:val="32"/>
      </w:rPr>
      <w:t>APPLICATION FOR MEMBERSHIP</w:t>
    </w:r>
  </w:p>
  <w:p w14:paraId="5C2000FB" w14:textId="52D93AEB" w:rsidR="00FF2443" w:rsidRDefault="00FF2443" w:rsidP="00FF244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81B"/>
    <w:multiLevelType w:val="hybridMultilevel"/>
    <w:tmpl w:val="EABA7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4917"/>
    <w:multiLevelType w:val="hybridMultilevel"/>
    <w:tmpl w:val="678E09AC"/>
    <w:lvl w:ilvl="0" w:tplc="04090017">
      <w:start w:val="1"/>
      <w:numFmt w:val="lowerLetter"/>
      <w:lvlText w:val="%1)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092457E9"/>
    <w:multiLevelType w:val="hybridMultilevel"/>
    <w:tmpl w:val="1A3E06AE"/>
    <w:lvl w:ilvl="0" w:tplc="33EC2BA0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 w15:restartNumberingAfterBreak="0">
    <w:nsid w:val="0F055AF0"/>
    <w:multiLevelType w:val="hybridMultilevel"/>
    <w:tmpl w:val="D718486C"/>
    <w:lvl w:ilvl="0" w:tplc="32DEB456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 w15:restartNumberingAfterBreak="0">
    <w:nsid w:val="2F8C569F"/>
    <w:multiLevelType w:val="hybridMultilevel"/>
    <w:tmpl w:val="F5E2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70CF7"/>
    <w:multiLevelType w:val="hybridMultilevel"/>
    <w:tmpl w:val="FB0474C2"/>
    <w:lvl w:ilvl="0" w:tplc="A4246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E7396"/>
    <w:multiLevelType w:val="hybridMultilevel"/>
    <w:tmpl w:val="36D8520C"/>
    <w:lvl w:ilvl="0" w:tplc="04090017">
      <w:start w:val="1"/>
      <w:numFmt w:val="lowerLetter"/>
      <w:lvlText w:val="%1)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3C50785F"/>
    <w:multiLevelType w:val="hybridMultilevel"/>
    <w:tmpl w:val="626EB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E6BBF"/>
    <w:multiLevelType w:val="hybridMultilevel"/>
    <w:tmpl w:val="812AA806"/>
    <w:lvl w:ilvl="0" w:tplc="04090017">
      <w:start w:val="1"/>
      <w:numFmt w:val="lowerLetter"/>
      <w:lvlText w:val="%1)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 w15:restartNumberingAfterBreak="0">
    <w:nsid w:val="3FA010A2"/>
    <w:multiLevelType w:val="hybridMultilevel"/>
    <w:tmpl w:val="ACEA242E"/>
    <w:lvl w:ilvl="0" w:tplc="501C9410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" w15:restartNumberingAfterBreak="0">
    <w:nsid w:val="67044399"/>
    <w:multiLevelType w:val="hybridMultilevel"/>
    <w:tmpl w:val="1F184C28"/>
    <w:lvl w:ilvl="0" w:tplc="04090017">
      <w:start w:val="1"/>
      <w:numFmt w:val="lowerLetter"/>
      <w:lvlText w:val="%1)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 w15:restartNumberingAfterBreak="0">
    <w:nsid w:val="6DB03E5D"/>
    <w:multiLevelType w:val="hybridMultilevel"/>
    <w:tmpl w:val="7A6ACC00"/>
    <w:lvl w:ilvl="0" w:tplc="04090017">
      <w:start w:val="1"/>
      <w:numFmt w:val="lowerLetter"/>
      <w:lvlText w:val="%1)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 w15:restartNumberingAfterBreak="0">
    <w:nsid w:val="70122F02"/>
    <w:multiLevelType w:val="hybridMultilevel"/>
    <w:tmpl w:val="4C8AC0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70F71"/>
    <w:multiLevelType w:val="hybridMultilevel"/>
    <w:tmpl w:val="1024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861694">
    <w:abstractNumId w:val="0"/>
  </w:num>
  <w:num w:numId="2" w16cid:durableId="1503397198">
    <w:abstractNumId w:val="7"/>
  </w:num>
  <w:num w:numId="3" w16cid:durableId="97336880">
    <w:abstractNumId w:val="13"/>
  </w:num>
  <w:num w:numId="4" w16cid:durableId="1032682146">
    <w:abstractNumId w:val="12"/>
  </w:num>
  <w:num w:numId="5" w16cid:durableId="223370919">
    <w:abstractNumId w:val="11"/>
  </w:num>
  <w:num w:numId="6" w16cid:durableId="463812637">
    <w:abstractNumId w:val="1"/>
  </w:num>
  <w:num w:numId="7" w16cid:durableId="1582180059">
    <w:abstractNumId w:val="10"/>
  </w:num>
  <w:num w:numId="8" w16cid:durableId="186408343">
    <w:abstractNumId w:val="6"/>
  </w:num>
  <w:num w:numId="9" w16cid:durableId="973410666">
    <w:abstractNumId w:val="8"/>
  </w:num>
  <w:num w:numId="10" w16cid:durableId="171454416">
    <w:abstractNumId w:val="5"/>
  </w:num>
  <w:num w:numId="11" w16cid:durableId="607927190">
    <w:abstractNumId w:val="2"/>
  </w:num>
  <w:num w:numId="12" w16cid:durableId="583225813">
    <w:abstractNumId w:val="9"/>
  </w:num>
  <w:num w:numId="13" w16cid:durableId="1744637798">
    <w:abstractNumId w:val="4"/>
  </w:num>
  <w:num w:numId="14" w16cid:durableId="224996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43"/>
    <w:rsid w:val="00003D33"/>
    <w:rsid w:val="000210AD"/>
    <w:rsid w:val="00164E77"/>
    <w:rsid w:val="00201029"/>
    <w:rsid w:val="0026112D"/>
    <w:rsid w:val="002D36C0"/>
    <w:rsid w:val="002D69AE"/>
    <w:rsid w:val="00391984"/>
    <w:rsid w:val="003D7B1D"/>
    <w:rsid w:val="004663CD"/>
    <w:rsid w:val="004D2E3B"/>
    <w:rsid w:val="004F37D1"/>
    <w:rsid w:val="00513B02"/>
    <w:rsid w:val="005207C3"/>
    <w:rsid w:val="00661768"/>
    <w:rsid w:val="006E27DF"/>
    <w:rsid w:val="006F6CA6"/>
    <w:rsid w:val="00706399"/>
    <w:rsid w:val="00717458"/>
    <w:rsid w:val="00721881"/>
    <w:rsid w:val="007266F8"/>
    <w:rsid w:val="00742B0F"/>
    <w:rsid w:val="00781200"/>
    <w:rsid w:val="00921874"/>
    <w:rsid w:val="009863A8"/>
    <w:rsid w:val="00A567E1"/>
    <w:rsid w:val="00AC1AB6"/>
    <w:rsid w:val="00B24293"/>
    <w:rsid w:val="00C31254"/>
    <w:rsid w:val="00D61291"/>
    <w:rsid w:val="00D86300"/>
    <w:rsid w:val="00F677E9"/>
    <w:rsid w:val="00F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5A69D2"/>
  <w15:chartTrackingRefBased/>
  <w15:docId w15:val="{6B83514F-9C23-4145-B5F6-0E00A0EB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4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4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4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4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4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4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4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4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4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4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4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4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4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4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4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4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4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4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4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4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4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4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44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2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443"/>
  </w:style>
  <w:style w:type="paragraph" w:styleId="Footer">
    <w:name w:val="footer"/>
    <w:basedOn w:val="Normal"/>
    <w:link w:val="FooterChar"/>
    <w:uiPriority w:val="99"/>
    <w:unhideWhenUsed/>
    <w:rsid w:val="00FF2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443"/>
  </w:style>
  <w:style w:type="table" w:styleId="TableGrid">
    <w:name w:val="Table Grid"/>
    <w:basedOn w:val="TableNormal"/>
    <w:uiPriority w:val="39"/>
    <w:rsid w:val="0020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102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6B321-88EB-44A9-B330-C1A63DABA4AD}"/>
      </w:docPartPr>
      <w:docPartBody>
        <w:p w:rsidR="001B74C7" w:rsidRDefault="00755E97">
          <w:r w:rsidRPr="00CD58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ED6D7D6554AA6AC4FA04E557A3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83CD1-23DC-4E46-8EC5-48532A7A696E}"/>
      </w:docPartPr>
      <w:docPartBody>
        <w:p w:rsidR="001B74C7" w:rsidRDefault="001B74C7" w:rsidP="001B74C7">
          <w:pPr>
            <w:pStyle w:val="570ED6D7D6554AA6AC4FA04E557A3597"/>
          </w:pPr>
          <w:r w:rsidRPr="007266F8">
            <w:rPr>
              <w:rStyle w:val="PlaceholderText"/>
              <w:rFonts w:ascii="Calibri" w:hAnsi="Calibri" w:cs="Calibri"/>
            </w:rPr>
            <w:t>Click or tap to enter a date.</w:t>
          </w:r>
        </w:p>
      </w:docPartBody>
    </w:docPart>
    <w:docPart>
      <w:docPartPr>
        <w:name w:val="BDBA19557927409393ADDEFDDCC3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3A38B-67C3-4027-AC7C-0D9932FE7F79}"/>
      </w:docPartPr>
      <w:docPartBody>
        <w:p w:rsidR="001B74C7" w:rsidRDefault="001B74C7" w:rsidP="001B74C7">
          <w:pPr>
            <w:pStyle w:val="BDBA19557927409393ADDEFDDCC37F4F"/>
          </w:pPr>
          <w:r w:rsidRPr="007266F8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9BA6CF2B0941474797FBF24FCCD62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49B4F-1C24-49FA-8082-C46F92BD2342}"/>
      </w:docPartPr>
      <w:docPartBody>
        <w:p w:rsidR="001B74C7" w:rsidRDefault="001B74C7" w:rsidP="001B74C7">
          <w:pPr>
            <w:pStyle w:val="9BA6CF2B0941474797FBF24FCCD62C91"/>
          </w:pPr>
          <w:r w:rsidRPr="007266F8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D74D7DCAF380447DBA3D728E19B6C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CF3A5-D1B8-4FE1-ABF7-023C32B6ED30}"/>
      </w:docPartPr>
      <w:docPartBody>
        <w:p w:rsidR="001B74C7" w:rsidRDefault="001B74C7" w:rsidP="001B74C7">
          <w:pPr>
            <w:pStyle w:val="D74D7DCAF380447DBA3D728E19B6CFCD"/>
          </w:pPr>
          <w:r w:rsidRPr="007266F8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EC346D64EFDB46BA97286DCBDF709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56290-7B5A-44BD-AF9A-593FD49AA51F}"/>
      </w:docPartPr>
      <w:docPartBody>
        <w:p w:rsidR="001B74C7" w:rsidRDefault="001B74C7" w:rsidP="001B74C7">
          <w:pPr>
            <w:pStyle w:val="EC346D64EFDB46BA97286DCBDF70918C"/>
          </w:pPr>
          <w:r w:rsidRPr="007266F8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145564F6CB34482C99E5BC8A06B2C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5BFC9-019D-410A-B0B9-3E41EE3E1392}"/>
      </w:docPartPr>
      <w:docPartBody>
        <w:p w:rsidR="001B74C7" w:rsidRDefault="001B74C7" w:rsidP="001B74C7">
          <w:pPr>
            <w:pStyle w:val="145564F6CB34482C99E5BC8A06B2CAF6"/>
          </w:pPr>
          <w:r w:rsidRPr="007266F8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4C05156B482A4448826665157E287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E671A-54A3-4CFB-A9D5-0F5924C47766}"/>
      </w:docPartPr>
      <w:docPartBody>
        <w:p w:rsidR="001B74C7" w:rsidRDefault="001B74C7" w:rsidP="001B74C7">
          <w:pPr>
            <w:pStyle w:val="4C05156B482A4448826665157E287E61"/>
          </w:pPr>
          <w:r w:rsidRPr="007266F8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594F20AC94D444D68D55E98F0B464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333FC-45AC-4C12-A3AC-173D6EC4DD58}"/>
      </w:docPartPr>
      <w:docPartBody>
        <w:p w:rsidR="001B74C7" w:rsidRDefault="001B74C7" w:rsidP="001B74C7">
          <w:pPr>
            <w:pStyle w:val="594F20AC94D444D68D55E98F0B4645AE"/>
          </w:pPr>
          <w:r w:rsidRPr="007266F8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143D926CCFCC49DF95C09ABA8507E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D479F-540E-4E20-BF7F-AFFFF5E9646E}"/>
      </w:docPartPr>
      <w:docPartBody>
        <w:p w:rsidR="001B74C7" w:rsidRDefault="001B74C7" w:rsidP="001B74C7">
          <w:pPr>
            <w:pStyle w:val="143D926CCFCC49DF95C09ABA8507E034"/>
          </w:pPr>
          <w:r w:rsidRPr="007266F8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E6A4E6AB27FD4FFD8A9F5250E4636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7F5FE-404F-4EBB-937E-FC4663A84C68}"/>
      </w:docPartPr>
      <w:docPartBody>
        <w:p w:rsidR="001B74C7" w:rsidRDefault="001B74C7" w:rsidP="001B74C7">
          <w:pPr>
            <w:pStyle w:val="E6A4E6AB27FD4FFD8A9F5250E46365A0"/>
          </w:pPr>
          <w:r w:rsidRPr="007266F8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580F4F58A6884B26A698294F2FB8F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F031-E017-4181-A3FB-43CE0D5DA261}"/>
      </w:docPartPr>
      <w:docPartBody>
        <w:p w:rsidR="001B74C7" w:rsidRDefault="001B74C7" w:rsidP="001B74C7">
          <w:pPr>
            <w:pStyle w:val="580F4F58A6884B26A698294F2FB8F974"/>
          </w:pPr>
          <w:r w:rsidRPr="007266F8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301FC736500B411183E59B803A655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812E7-9C74-49FD-AC11-17588B68749B}"/>
      </w:docPartPr>
      <w:docPartBody>
        <w:p w:rsidR="001B74C7" w:rsidRDefault="001B74C7" w:rsidP="001B74C7">
          <w:pPr>
            <w:pStyle w:val="301FC736500B411183E59B803A655C5B"/>
          </w:pPr>
          <w:r w:rsidRPr="007266F8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B203C1838105463798E730BAE6229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159B3-DCFD-4D97-9A60-D3119321EED2}"/>
      </w:docPartPr>
      <w:docPartBody>
        <w:p w:rsidR="001B74C7" w:rsidRDefault="001B74C7" w:rsidP="001B74C7">
          <w:pPr>
            <w:pStyle w:val="B203C1838105463798E730BAE6229F3A"/>
          </w:pPr>
          <w:r w:rsidRPr="007266F8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00E9796011F44C4DAC4EC5C9E152B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AB418-3BCE-4D2E-AF4B-2D9A51C6C053}"/>
      </w:docPartPr>
      <w:docPartBody>
        <w:p w:rsidR="001B74C7" w:rsidRDefault="001B74C7" w:rsidP="001B74C7">
          <w:pPr>
            <w:pStyle w:val="00E9796011F44C4DAC4EC5C9E152BD9A"/>
          </w:pPr>
          <w:r w:rsidRPr="007266F8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F470E3E25C294D8799BC8588B1781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3C929-0AC8-4B32-AE83-7A4AC456E64B}"/>
      </w:docPartPr>
      <w:docPartBody>
        <w:p w:rsidR="001B74C7" w:rsidRDefault="001B74C7" w:rsidP="001B74C7">
          <w:pPr>
            <w:pStyle w:val="F470E3E25C294D8799BC8588B1781E74"/>
          </w:pPr>
          <w:r w:rsidRPr="007266F8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679D0648402E418ABF802C49C4A5E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CCDAC-93E1-4819-A313-5BFEADA09CF1}"/>
      </w:docPartPr>
      <w:docPartBody>
        <w:p w:rsidR="001B74C7" w:rsidRDefault="001B74C7" w:rsidP="001B74C7">
          <w:pPr>
            <w:pStyle w:val="679D0648402E418ABF802C49C4A5EFDB"/>
          </w:pPr>
          <w:r w:rsidRPr="007266F8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1B7757109B2B49DBBEF59D5DD5915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E5D8C-084D-48D7-804E-21CE02CA2BFC}"/>
      </w:docPartPr>
      <w:docPartBody>
        <w:p w:rsidR="001B74C7" w:rsidRDefault="001B74C7" w:rsidP="001B74C7">
          <w:pPr>
            <w:pStyle w:val="1B7757109B2B49DBBEF59D5DD5915B6D"/>
          </w:pPr>
          <w:r w:rsidRPr="007266F8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EC50F4A28B69438DB96240C645F93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B6032-375F-4D5C-8DCB-B13D2D822272}"/>
      </w:docPartPr>
      <w:docPartBody>
        <w:p w:rsidR="001B74C7" w:rsidRDefault="001B74C7" w:rsidP="001B74C7">
          <w:pPr>
            <w:pStyle w:val="EC50F4A28B69438DB96240C645F93833"/>
          </w:pPr>
          <w:r w:rsidRPr="007266F8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6695CC77ED0649BF99950566E0B26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18A2F-14D6-4E53-AF8F-375C34521395}"/>
      </w:docPartPr>
      <w:docPartBody>
        <w:p w:rsidR="001B74C7" w:rsidRDefault="001B74C7" w:rsidP="001B74C7">
          <w:pPr>
            <w:pStyle w:val="6695CC77ED0649BF99950566E0B26E75"/>
          </w:pPr>
          <w:r w:rsidRPr="007266F8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CF3D68951A604E4EA789AD39D22A5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B34CF-094E-46E2-96DF-BB6A2C2C4466}"/>
      </w:docPartPr>
      <w:docPartBody>
        <w:p w:rsidR="001B74C7" w:rsidRDefault="001B74C7" w:rsidP="001B74C7">
          <w:pPr>
            <w:pStyle w:val="CF3D68951A604E4EA789AD39D22A549C"/>
          </w:pPr>
          <w:r w:rsidRPr="007266F8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3113ED45A4D7419F89702B83E1EDF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63E48-EF56-4803-9DF0-92D17560ACC3}"/>
      </w:docPartPr>
      <w:docPartBody>
        <w:p w:rsidR="001B74C7" w:rsidRDefault="001B74C7" w:rsidP="001B74C7">
          <w:pPr>
            <w:pStyle w:val="3113ED45A4D7419F89702B83E1EDF7AB"/>
          </w:pPr>
          <w:r w:rsidRPr="007266F8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C88230CED2D244E2BBA4B538AA745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3BA2A-DEDF-4B4C-85DE-B4697AB47081}"/>
      </w:docPartPr>
      <w:docPartBody>
        <w:p w:rsidR="001B74C7" w:rsidRDefault="001B74C7" w:rsidP="001B74C7">
          <w:pPr>
            <w:pStyle w:val="C88230CED2D244E2BBA4B538AA745ACA"/>
          </w:pPr>
          <w:r w:rsidRPr="007266F8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3F3F8D4C39E04C9B8886D91D2D736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2965A-9C5A-4EB4-83C3-64AA2E2724B8}"/>
      </w:docPartPr>
      <w:docPartBody>
        <w:p w:rsidR="001B74C7" w:rsidRDefault="001B74C7" w:rsidP="001B74C7">
          <w:pPr>
            <w:pStyle w:val="3F3F8D4C39E04C9B8886D91D2D736E53"/>
          </w:pPr>
          <w:r w:rsidRPr="007266F8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CC9116823E364D55A105E4C61CB1F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1F789-BED0-4B82-8CAD-54EBF5C2CE78}"/>
      </w:docPartPr>
      <w:docPartBody>
        <w:p w:rsidR="001B74C7" w:rsidRDefault="001B74C7" w:rsidP="001B74C7">
          <w:pPr>
            <w:pStyle w:val="CC9116823E364D55A105E4C61CB1FE06"/>
          </w:pPr>
          <w:r w:rsidRPr="007266F8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27A6ADFE11FD403899B3E68CF80BD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3EB15-8453-4CF9-AC91-F8719C88B822}"/>
      </w:docPartPr>
      <w:docPartBody>
        <w:p w:rsidR="001B74C7" w:rsidRDefault="001B74C7" w:rsidP="001B74C7">
          <w:pPr>
            <w:pStyle w:val="27A6ADFE11FD403899B3E68CF80BD487"/>
          </w:pPr>
          <w:r w:rsidRPr="007266F8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6B477DFAE256481FAEB9043C9FD7C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27B00-8516-4EDD-BCCD-43F02F76AF62}"/>
      </w:docPartPr>
      <w:docPartBody>
        <w:p w:rsidR="001B74C7" w:rsidRDefault="001B74C7" w:rsidP="001B74C7">
          <w:pPr>
            <w:pStyle w:val="6B477DFAE256481FAEB9043C9FD7CA6D"/>
          </w:pPr>
          <w:r w:rsidRPr="007266F8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CD9E3042010C4BECAA1CB14EE040E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208CA-11C2-448A-AF79-7950BBF4E231}"/>
      </w:docPartPr>
      <w:docPartBody>
        <w:p w:rsidR="001B74C7" w:rsidRDefault="001B74C7" w:rsidP="001B74C7">
          <w:pPr>
            <w:pStyle w:val="CD9E3042010C4BECAA1CB14EE040E7DE"/>
          </w:pPr>
          <w:r w:rsidRPr="007266F8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97"/>
    <w:rsid w:val="0016515A"/>
    <w:rsid w:val="001B74C7"/>
    <w:rsid w:val="003D7B1D"/>
    <w:rsid w:val="00721881"/>
    <w:rsid w:val="00755E97"/>
    <w:rsid w:val="00781200"/>
    <w:rsid w:val="00B5018A"/>
    <w:rsid w:val="00C8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4C7"/>
    <w:rPr>
      <w:color w:val="666666"/>
    </w:rPr>
  </w:style>
  <w:style w:type="paragraph" w:customStyle="1" w:styleId="570ED6D7D6554AA6AC4FA04E557A3597">
    <w:name w:val="570ED6D7D6554AA6AC4FA04E557A3597"/>
    <w:rsid w:val="001B74C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BDBA19557927409393ADDEFDDCC37F4F">
    <w:name w:val="BDBA19557927409393ADDEFDDCC37F4F"/>
    <w:rsid w:val="001B74C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9BA6CF2B0941474797FBF24FCCD62C91">
    <w:name w:val="9BA6CF2B0941474797FBF24FCCD62C91"/>
    <w:rsid w:val="001B74C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D74D7DCAF380447DBA3D728E19B6CFCD">
    <w:name w:val="D74D7DCAF380447DBA3D728E19B6CFCD"/>
    <w:rsid w:val="001B74C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EC346D64EFDB46BA97286DCBDF70918C">
    <w:name w:val="EC346D64EFDB46BA97286DCBDF70918C"/>
    <w:rsid w:val="001B74C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45564F6CB34482C99E5BC8A06B2CAF6">
    <w:name w:val="145564F6CB34482C99E5BC8A06B2CAF6"/>
    <w:rsid w:val="001B74C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4C05156B482A4448826665157E287E61">
    <w:name w:val="4C05156B482A4448826665157E287E61"/>
    <w:rsid w:val="001B74C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594F20AC94D444D68D55E98F0B4645AE">
    <w:name w:val="594F20AC94D444D68D55E98F0B4645AE"/>
    <w:rsid w:val="001B74C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43D926CCFCC49DF95C09ABA8507E034">
    <w:name w:val="143D926CCFCC49DF95C09ABA8507E034"/>
    <w:rsid w:val="001B74C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E6A4E6AB27FD4FFD8A9F5250E46365A0">
    <w:name w:val="E6A4E6AB27FD4FFD8A9F5250E46365A0"/>
    <w:rsid w:val="001B74C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580F4F58A6884B26A698294F2FB8F974">
    <w:name w:val="580F4F58A6884B26A698294F2FB8F974"/>
    <w:rsid w:val="001B74C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301FC736500B411183E59B803A655C5B">
    <w:name w:val="301FC736500B411183E59B803A655C5B"/>
    <w:rsid w:val="001B74C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B203C1838105463798E730BAE6229F3A">
    <w:name w:val="B203C1838105463798E730BAE6229F3A"/>
    <w:rsid w:val="001B74C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00E9796011F44C4DAC4EC5C9E152BD9A">
    <w:name w:val="00E9796011F44C4DAC4EC5C9E152BD9A"/>
    <w:rsid w:val="001B74C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F470E3E25C294D8799BC8588B1781E74">
    <w:name w:val="F470E3E25C294D8799BC8588B1781E74"/>
    <w:rsid w:val="001B74C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679D0648402E418ABF802C49C4A5EFDB">
    <w:name w:val="679D0648402E418ABF802C49C4A5EFDB"/>
    <w:rsid w:val="001B74C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B7757109B2B49DBBEF59D5DD5915B6D">
    <w:name w:val="1B7757109B2B49DBBEF59D5DD5915B6D"/>
    <w:rsid w:val="001B74C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EC50F4A28B69438DB96240C645F93833">
    <w:name w:val="EC50F4A28B69438DB96240C645F93833"/>
    <w:rsid w:val="001B74C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6695CC77ED0649BF99950566E0B26E75">
    <w:name w:val="6695CC77ED0649BF99950566E0B26E75"/>
    <w:rsid w:val="001B74C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CF3D68951A604E4EA789AD39D22A549C">
    <w:name w:val="CF3D68951A604E4EA789AD39D22A549C"/>
    <w:rsid w:val="001B74C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3113ED45A4D7419F89702B83E1EDF7AB">
    <w:name w:val="3113ED45A4D7419F89702B83E1EDF7AB"/>
    <w:rsid w:val="001B74C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C88230CED2D244E2BBA4B538AA745ACA">
    <w:name w:val="C88230CED2D244E2BBA4B538AA745ACA"/>
    <w:rsid w:val="001B74C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3F3F8D4C39E04C9B8886D91D2D736E53">
    <w:name w:val="3F3F8D4C39E04C9B8886D91D2D736E53"/>
    <w:rsid w:val="001B74C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CC9116823E364D55A105E4C61CB1FE06">
    <w:name w:val="CC9116823E364D55A105E4C61CB1FE06"/>
    <w:rsid w:val="001B74C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27A6ADFE11FD403899B3E68CF80BD487">
    <w:name w:val="27A6ADFE11FD403899B3E68CF80BD487"/>
    <w:rsid w:val="001B74C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6B477DFAE256481FAEB9043C9FD7CA6D">
    <w:name w:val="6B477DFAE256481FAEB9043C9FD7CA6D"/>
    <w:rsid w:val="001B74C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CD9E3042010C4BECAA1CB14EE040E7DE">
    <w:name w:val="CD9E3042010C4BECAA1CB14EE040E7DE"/>
    <w:rsid w:val="001B74C7"/>
    <w:pPr>
      <w:spacing w:line="259" w:lineRule="auto"/>
      <w:ind w:left="720"/>
      <w:contextualSpacing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Choy</dc:creator>
  <cp:keywords/>
  <dc:description/>
  <cp:lastModifiedBy>Danielle Macedo</cp:lastModifiedBy>
  <cp:revision>2</cp:revision>
  <dcterms:created xsi:type="dcterms:W3CDTF">2025-01-02T22:43:00Z</dcterms:created>
  <dcterms:modified xsi:type="dcterms:W3CDTF">2025-01-02T22:43:00Z</dcterms:modified>
</cp:coreProperties>
</file>